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E9A9" w14:textId="30FBED0F" w:rsidR="004956E5" w:rsidRDefault="004956E5" w:rsidP="004956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6E5">
        <w:rPr>
          <w:rFonts w:ascii="Times New Roman" w:hAnsi="Times New Roman" w:cs="Times New Roman"/>
          <w:b/>
          <w:sz w:val="28"/>
        </w:rPr>
        <w:t>Informacja dotycząca przetwarzania danych osobowych w Miejskim Ośrodku Pomocy Społecznej w Ostródzie</w:t>
      </w:r>
    </w:p>
    <w:p w14:paraId="26C23891" w14:textId="22295B3F" w:rsidR="004956E5" w:rsidRPr="0033091D" w:rsidRDefault="004956E5" w:rsidP="004956E5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91D">
        <w:rPr>
          <w:rFonts w:ascii="Times New Roman" w:hAnsi="Times New Roman" w:cs="Times New Roman"/>
          <w:b/>
          <w:sz w:val="20"/>
          <w:szCs w:val="20"/>
        </w:rPr>
        <w:t>(</w:t>
      </w:r>
      <w:r w:rsidRPr="00423798">
        <w:rPr>
          <w:rFonts w:ascii="Times New Roman" w:hAnsi="Times New Roman" w:cs="Times New Roman"/>
          <w:b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b/>
          <w:sz w:val="20"/>
          <w:szCs w:val="20"/>
        </w:rPr>
        <w:t>prowadzenia rekrutacji</w:t>
      </w:r>
      <w:r w:rsidRPr="0033091D">
        <w:rPr>
          <w:rFonts w:ascii="Times New Roman" w:hAnsi="Times New Roman" w:cs="Times New Roman"/>
          <w:b/>
          <w:sz w:val="20"/>
          <w:szCs w:val="20"/>
        </w:rPr>
        <w:t>)</w:t>
      </w:r>
    </w:p>
    <w:p w14:paraId="70ADD5AE" w14:textId="2A5DA106" w:rsidR="004B2D15" w:rsidRPr="00BA7F05" w:rsidRDefault="004B2D15" w:rsidP="004B2D15">
      <w:pPr>
        <w:jc w:val="both"/>
        <w:rPr>
          <w:rFonts w:ascii="Times New Roman" w:hAnsi="Times New Roman" w:cs="Times New Roman"/>
        </w:rPr>
      </w:pPr>
      <w:r w:rsidRPr="00BA7F05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8B0B00">
        <w:rPr>
          <w:rFonts w:ascii="Times New Roman" w:hAnsi="Times New Roman" w:cs="Times New Roman"/>
        </w:rPr>
        <w:br/>
      </w:r>
      <w:r w:rsidRPr="00BA7F05">
        <w:rPr>
          <w:rFonts w:ascii="Times New Roman" w:hAnsi="Times New Roman" w:cs="Times New Roman"/>
        </w:rPr>
        <w:t xml:space="preserve">z 27 kwietnia 2016 r. w sprawie ochrony osób fizycznych w związku z przetwarzaniem danych osobowych </w:t>
      </w:r>
      <w:r w:rsidR="008B0B00">
        <w:rPr>
          <w:rFonts w:ascii="Times New Roman" w:hAnsi="Times New Roman" w:cs="Times New Roman"/>
        </w:rPr>
        <w:br/>
      </w:r>
      <w:r w:rsidRPr="00BA7F05">
        <w:rPr>
          <w:rFonts w:ascii="Times New Roman" w:hAnsi="Times New Roman" w:cs="Times New Roman"/>
        </w:rPr>
        <w:t>i w sprawie swobodnego przepływu takich danych oraz uchylenia dyrektywy 95/46/WE (ogólne rozporządzenie o ochronie danych osobowych) – dalej RODO, informujemy, że:</w:t>
      </w:r>
    </w:p>
    <w:p w14:paraId="5C4B7539" w14:textId="64F736B9" w:rsidR="004956E5" w:rsidRPr="004956E5" w:rsidRDefault="004956E5" w:rsidP="004956E5">
      <w:pPr>
        <w:jc w:val="both"/>
        <w:rPr>
          <w:rFonts w:ascii="Times New Roman" w:hAnsi="Times New Roman" w:cs="Times New Roman"/>
        </w:rPr>
      </w:pPr>
      <w:r w:rsidRPr="004956E5">
        <w:rPr>
          <w:rFonts w:ascii="Times New Roman" w:hAnsi="Times New Roman" w:cs="Times New Roman"/>
        </w:rPr>
        <w:t xml:space="preserve">1. Administratorem Państwa danych osobowych jest Miejski Ośrodek Pomocy Społecznej w Ostródzie </w:t>
      </w:r>
      <w:r w:rsidR="008B0B00">
        <w:rPr>
          <w:rFonts w:ascii="Times New Roman" w:hAnsi="Times New Roman" w:cs="Times New Roman"/>
        </w:rPr>
        <w:br/>
      </w:r>
      <w:r w:rsidRPr="004956E5">
        <w:rPr>
          <w:rFonts w:ascii="Times New Roman" w:hAnsi="Times New Roman" w:cs="Times New Roman"/>
        </w:rPr>
        <w:t>z siedzibą przy ul. Olsztyńskiej 2, 14-100 Ostróda, adres e-mail: mops@mops.ostroda.pl.</w:t>
      </w:r>
    </w:p>
    <w:p w14:paraId="352E6863" w14:textId="28895842" w:rsidR="004956E5" w:rsidRDefault="004956E5" w:rsidP="004956E5">
      <w:pPr>
        <w:jc w:val="both"/>
        <w:rPr>
          <w:rFonts w:ascii="Times New Roman" w:hAnsi="Times New Roman" w:cs="Times New Roman"/>
        </w:rPr>
      </w:pPr>
      <w:r w:rsidRPr="004956E5">
        <w:rPr>
          <w:rFonts w:ascii="Times New Roman" w:hAnsi="Times New Roman" w:cs="Times New Roman"/>
        </w:rPr>
        <w:t>2. Inspektorem ochrony danych wyznaczonym przez Administratora jest Jacek Pietrzyk. Z</w:t>
      </w:r>
      <w:r>
        <w:rPr>
          <w:rFonts w:ascii="Times New Roman" w:hAnsi="Times New Roman" w:cs="Times New Roman"/>
        </w:rPr>
        <w:t> </w:t>
      </w:r>
      <w:r w:rsidRPr="004956E5">
        <w:rPr>
          <w:rFonts w:ascii="Times New Roman" w:hAnsi="Times New Roman" w:cs="Times New Roman"/>
        </w:rPr>
        <w:t>Inspektorem ochrony danych można kontaktować się telefonicznie pod numerem 89 642 94 30.</w:t>
      </w:r>
    </w:p>
    <w:p w14:paraId="036B1D2A" w14:textId="77777777" w:rsidR="00200F8F" w:rsidRDefault="005E225D" w:rsidP="00F8001D">
      <w:pPr>
        <w:spacing w:after="0"/>
        <w:jc w:val="both"/>
        <w:rPr>
          <w:rFonts w:ascii="Times New Roman" w:hAnsi="Times New Roman" w:cs="Times New Roman"/>
        </w:rPr>
      </w:pPr>
      <w:r w:rsidRPr="00BA7F05">
        <w:rPr>
          <w:rFonts w:ascii="Times New Roman" w:hAnsi="Times New Roman" w:cs="Times New Roman"/>
        </w:rPr>
        <w:t>3.</w:t>
      </w:r>
      <w:r w:rsidR="00F13297">
        <w:rPr>
          <w:rFonts w:ascii="Times New Roman" w:hAnsi="Times New Roman" w:cs="Times New Roman"/>
        </w:rPr>
        <w:t xml:space="preserve"> </w:t>
      </w:r>
      <w:r w:rsidR="000E3164" w:rsidRPr="000E3164">
        <w:rPr>
          <w:rFonts w:ascii="Times New Roman" w:hAnsi="Times New Roman" w:cs="Times New Roman"/>
        </w:rPr>
        <w:t xml:space="preserve">Celem przetwarzania Państwa danych osobowych jest </w:t>
      </w:r>
      <w:r w:rsidR="00F76F71">
        <w:rPr>
          <w:rFonts w:ascii="Times New Roman" w:hAnsi="Times New Roman" w:cs="Times New Roman"/>
        </w:rPr>
        <w:t>prowadzenie rekrutacji</w:t>
      </w:r>
      <w:r w:rsidR="000E3164" w:rsidRPr="000E3164">
        <w:rPr>
          <w:rFonts w:ascii="Times New Roman" w:hAnsi="Times New Roman" w:cs="Times New Roman"/>
        </w:rPr>
        <w:t>.</w:t>
      </w:r>
      <w:r w:rsidR="000E3164">
        <w:rPr>
          <w:rFonts w:ascii="Times New Roman" w:hAnsi="Times New Roman" w:cs="Times New Roman"/>
        </w:rPr>
        <w:t xml:space="preserve"> </w:t>
      </w:r>
      <w:r w:rsidR="000E3164" w:rsidRPr="000E3164">
        <w:rPr>
          <w:rFonts w:ascii="Times New Roman" w:hAnsi="Times New Roman" w:cs="Times New Roman"/>
        </w:rPr>
        <w:t>Podstawą przetwarzania przez nas Państwa danych osobowych jest</w:t>
      </w:r>
      <w:r w:rsidR="00200F8F">
        <w:rPr>
          <w:rFonts w:ascii="Times New Roman" w:hAnsi="Times New Roman" w:cs="Times New Roman"/>
        </w:rPr>
        <w:t>:</w:t>
      </w:r>
    </w:p>
    <w:p w14:paraId="266DB574" w14:textId="43F35896" w:rsidR="00525BC3" w:rsidRPr="00525BC3" w:rsidRDefault="00F8001D" w:rsidP="00525BC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w zakresie danych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osobowych 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>wymaganych przepisami prawa</w:t>
      </w:r>
      <w:r>
        <w:rPr>
          <w:rFonts w:ascii="Times New Roman" w:eastAsia="Times New Roman" w:hAnsi="Times New Roman" w:cs="Times New Roman"/>
          <w:szCs w:val="20"/>
          <w:lang w:eastAsia="pl-PL"/>
        </w:rPr>
        <w:t>, podstawą do przetwarzania danych jest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25BC3" w:rsidRPr="00525BC3">
        <w:rPr>
          <w:rFonts w:ascii="Times New Roman" w:eastAsia="Times New Roman" w:hAnsi="Times New Roman" w:cs="Times New Roman"/>
          <w:szCs w:val="20"/>
          <w:lang w:eastAsia="pl-PL"/>
        </w:rPr>
        <w:t>art. 6 ust. 1 lit. b RODO w związku z art. 22</w:t>
      </w:r>
      <w:r w:rsidR="00525BC3" w:rsidRPr="00F8001D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1</w:t>
      </w:r>
      <w:r w:rsidR="00525BC3"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 ustawy Kodeks pracy oraz z art. 13 ust. 2b ustawy </w:t>
      </w:r>
      <w:r w:rsidR="004607AA">
        <w:rPr>
          <w:rFonts w:ascii="Times New Roman" w:eastAsia="Times New Roman" w:hAnsi="Times New Roman" w:cs="Times New Roman"/>
          <w:szCs w:val="20"/>
          <w:lang w:eastAsia="pl-PL"/>
        </w:rPr>
        <w:br/>
      </w:r>
      <w:bookmarkStart w:id="0" w:name="_GoBack"/>
      <w:bookmarkEnd w:id="0"/>
      <w:r w:rsidR="00525BC3"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o pracownikach samorządowych; </w:t>
      </w:r>
    </w:p>
    <w:p w14:paraId="1E07E91A" w14:textId="288AFD76" w:rsidR="00525BC3" w:rsidRPr="00525BC3" w:rsidRDefault="00F8001D" w:rsidP="00525BC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w przypadku danych 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 xml:space="preserve">osobowych </w:t>
      </w:r>
      <w:r>
        <w:rPr>
          <w:rFonts w:ascii="Times New Roman" w:eastAsia="Times New Roman" w:hAnsi="Times New Roman" w:cs="Times New Roman"/>
          <w:szCs w:val="20"/>
          <w:lang w:eastAsia="pl-PL"/>
        </w:rPr>
        <w:t>nie wymaganych przepisami prawa, podany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>ch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dobrowolnie, przykładowo: numer telefonu, adres e-mail, dane zawarte w życiorysie i liście motywacyjnym, podstawą do przetwarzania jest 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udzielona przez Państwa zgoda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="000E3164" w:rsidRPr="00525BC3">
        <w:rPr>
          <w:rFonts w:ascii="Times New Roman" w:eastAsia="Times New Roman" w:hAnsi="Times New Roman" w:cs="Times New Roman"/>
          <w:szCs w:val="20"/>
          <w:lang w:eastAsia="pl-PL"/>
        </w:rPr>
        <w:t>art. 6 ust. 1 lit. a RODO</w:t>
      </w:r>
      <w:r w:rsidR="00525BC3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14:paraId="6682716E" w14:textId="73D1C452" w:rsidR="00BA7F05" w:rsidRPr="00F8001D" w:rsidRDefault="00525BC3" w:rsidP="00F8001D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j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>eżeli w dokumentach zawarte będą dane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 xml:space="preserve"> osobowe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należące do szczególnych kategorii danych osobowych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>, o których mowa w art. 9 ust. 1 RODO</w:t>
      </w:r>
      <w:r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 podstawą przetwarzania jest </w:t>
      </w:r>
      <w:r w:rsidR="00F8001D">
        <w:rPr>
          <w:rFonts w:ascii="Times New Roman" w:eastAsia="Times New Roman" w:hAnsi="Times New Roman" w:cs="Times New Roman"/>
          <w:szCs w:val="20"/>
          <w:lang w:eastAsia="pl-PL"/>
        </w:rPr>
        <w:t>udzielona przez Państwa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 wyraźna</w:t>
      </w:r>
      <w:r w:rsidR="00F8001D">
        <w:rPr>
          <w:rFonts w:ascii="Times New Roman" w:eastAsia="Times New Roman" w:hAnsi="Times New Roman" w:cs="Times New Roman"/>
          <w:szCs w:val="20"/>
          <w:lang w:eastAsia="pl-PL"/>
        </w:rPr>
        <w:t xml:space="preserve"> zgoda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 - </w:t>
      </w:r>
      <w:r w:rsidR="00F27B96"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art. 9 ust.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2 lit. a </w:t>
      </w:r>
      <w:r w:rsidR="00F27B96" w:rsidRPr="00525BC3">
        <w:rPr>
          <w:rFonts w:ascii="Times New Roman" w:eastAsia="Times New Roman" w:hAnsi="Times New Roman" w:cs="Times New Roman"/>
          <w:szCs w:val="20"/>
          <w:lang w:eastAsia="pl-PL"/>
        </w:rPr>
        <w:t>RODO</w:t>
      </w:r>
      <w:r w:rsidR="00F8001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5466E31" w14:textId="6F66FD44" w:rsidR="003F0576" w:rsidRDefault="003F0576" w:rsidP="00C62EC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4. </w:t>
      </w:r>
      <w:r w:rsidR="000E3164" w:rsidRPr="000E3164">
        <w:rPr>
          <w:rFonts w:ascii="Times New Roman" w:eastAsia="Times New Roman" w:hAnsi="Times New Roman" w:cs="Times New Roman"/>
          <w:szCs w:val="20"/>
          <w:lang w:eastAsia="pl-PL"/>
        </w:rPr>
        <w:t xml:space="preserve">Państwa dane osobowe przechowywane 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będą przez okres 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miesięcy od zakończenia procesu rekrutacyjnego</w:t>
      </w:r>
      <w:r w:rsidR="00C62EC5" w:rsidRPr="00C62EC5">
        <w:rPr>
          <w:rFonts w:ascii="Times New Roman" w:eastAsia="Times New Roman" w:hAnsi="Times New Roman" w:cs="Times New Roman"/>
          <w:szCs w:val="20"/>
          <w:lang w:eastAsia="pl-PL"/>
        </w:rPr>
        <w:t>, a dane osobowe w zakresie imienia, nazwiska i miejsca zamieszkania dodatkowo będą przetwarzane przez okres 5 lat</w:t>
      </w:r>
    </w:p>
    <w:p w14:paraId="69FE107C" w14:textId="77777777" w:rsidR="00BA7F05" w:rsidRPr="007A54D6" w:rsidRDefault="00F13297" w:rsidP="00BA7F05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. W zakresie i granicach określonym w RODO w związku z przetwarzaniem Państwa danych osobowych posiadają Państwo następujące prawa:</w:t>
      </w:r>
    </w:p>
    <w:p w14:paraId="52CB5836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dostępu do treści swoich danych,</w:t>
      </w:r>
    </w:p>
    <w:p w14:paraId="5E03F06C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 xml:space="preserve">prawo </w:t>
      </w:r>
      <w:r w:rsidR="006012D9">
        <w:rPr>
          <w:rFonts w:ascii="Times New Roman" w:eastAsia="Times New Roman" w:hAnsi="Times New Roman" w:cs="Times New Roman"/>
          <w:szCs w:val="20"/>
          <w:lang w:eastAsia="pl-PL"/>
        </w:rPr>
        <w:t xml:space="preserve">do </w:t>
      </w:r>
      <w:r w:rsidRPr="007A54D6">
        <w:rPr>
          <w:rFonts w:ascii="Times New Roman" w:eastAsia="Times New Roman" w:hAnsi="Times New Roman" w:cs="Times New Roman"/>
          <w:szCs w:val="20"/>
          <w:lang w:eastAsia="pl-PL"/>
        </w:rPr>
        <w:t>ich sprostowania,</w:t>
      </w:r>
    </w:p>
    <w:p w14:paraId="582B5326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usunięcia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1121B292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ograniczenia przetwarzania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54CC55BE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przenoszenia danych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3E023789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wniesienia sprzeciwu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7619509E" w14:textId="77777777" w:rsidR="00BA7F05" w:rsidRPr="007A54D6" w:rsidRDefault="00BA7F05" w:rsidP="006012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cofnięcia zgody na ich przetwarzanie.</w:t>
      </w:r>
    </w:p>
    <w:p w14:paraId="4436B309" w14:textId="77777777" w:rsidR="00BA7F05" w:rsidRDefault="00F13297" w:rsidP="00BA7F0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. Mają Państwo prawo wniesienia skargi do organu nadzorczego -</w:t>
      </w:r>
      <w:r w:rsidR="00BA7F05" w:rsidRPr="007A54D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Prezesa Urzędu Ochrony Danych Osobowych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, gdy uznają Państwo, iż przetwarzanie danych osobowych Państwa dotyczących narusza przepisy prawa.</w:t>
      </w:r>
    </w:p>
    <w:p w14:paraId="017F4102" w14:textId="535FEDF6" w:rsidR="00F13297" w:rsidRPr="00F13297" w:rsidRDefault="00F13297" w:rsidP="00BA7F0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7. Podanie przez </w:t>
      </w:r>
      <w:r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>, które są wymagane przepisami prawa jest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>niezbędne do uczestnictwa w rekrutacji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="006012D9">
        <w:rPr>
          <w:rFonts w:ascii="Times New Roman" w:eastAsia="Times New Roman" w:hAnsi="Times New Roman" w:cs="Times New Roman"/>
          <w:szCs w:val="20"/>
          <w:lang w:eastAsia="pl-PL"/>
        </w:rPr>
        <w:t>Odmowa podania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może skutkować </w:t>
      </w:r>
      <w:r w:rsidR="006012D9">
        <w:rPr>
          <w:rFonts w:ascii="Times New Roman" w:eastAsia="Times New Roman" w:hAnsi="Times New Roman" w:cs="Times New Roman"/>
          <w:szCs w:val="20"/>
          <w:lang w:eastAsia="pl-PL"/>
        </w:rPr>
        <w:t>brakiem możliwości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realizacji wskazanych wyżej celów.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 Podanie pozostałych danych jest dobrowolne i nie ma wpływu na wynik rekrutacji.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 xml:space="preserve"> Zgoda na przetwarzanie danych osobowych przekazanych dobrowolnie w</w:t>
      </w:r>
      <w:r w:rsidR="00C62EC5" w:rsidRPr="00C62EC5">
        <w:rPr>
          <w:rFonts w:ascii="Times New Roman" w:eastAsia="Times New Roman" w:hAnsi="Times New Roman" w:cs="Times New Roman"/>
          <w:szCs w:val="20"/>
          <w:lang w:eastAsia="pl-PL"/>
        </w:rPr>
        <w:t>może zostać odwołana w dowolnym czasie</w:t>
      </w:r>
    </w:p>
    <w:p w14:paraId="09ED89F3" w14:textId="77777777" w:rsidR="00BA7F05" w:rsidRPr="007A54D6" w:rsidRDefault="00F13297" w:rsidP="00BA7F05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8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. Państwa dane nie będą przetwarzane w sposób zautomatyzowany w tym również w formie profilowania.</w:t>
      </w:r>
    </w:p>
    <w:p w14:paraId="78D1E6CC" w14:textId="77777777" w:rsidR="003F2D43" w:rsidRDefault="00F13297" w:rsidP="00BA7F0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9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 xml:space="preserve">. Państwa dane będą przekazywane 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>organ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om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i podmiot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om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publiczn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ym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oraz inn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ym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instytucj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om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na podstawie przepisów prawa</w:t>
      </w:r>
      <w:r w:rsidR="000E3164" w:rsidRPr="000E3164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7901C4E" w14:textId="37C0143D" w:rsidR="00BA7F05" w:rsidRPr="00BA7F05" w:rsidRDefault="003F2D43" w:rsidP="005E225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10. Państwa dane 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nie będą przekazywane do państwa trzeciego lu</w:t>
      </w:r>
      <w:r w:rsidR="000E3164">
        <w:rPr>
          <w:rFonts w:ascii="Times New Roman" w:eastAsia="Times New Roman" w:hAnsi="Times New Roman" w:cs="Times New Roman"/>
          <w:szCs w:val="20"/>
          <w:lang w:eastAsia="pl-PL"/>
        </w:rPr>
        <w:t>b organizacji międzynarodowej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sectPr w:rsidR="00BA7F05" w:rsidRPr="00BA7F05" w:rsidSect="00C62E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65CB" w14:textId="77777777" w:rsidR="00C15F8E" w:rsidRDefault="00C15F8E" w:rsidP="00F55C9B">
      <w:pPr>
        <w:spacing w:after="0" w:line="240" w:lineRule="auto"/>
      </w:pPr>
      <w:r>
        <w:separator/>
      </w:r>
    </w:p>
  </w:endnote>
  <w:endnote w:type="continuationSeparator" w:id="0">
    <w:p w14:paraId="629BF2A4" w14:textId="77777777" w:rsidR="00C15F8E" w:rsidRDefault="00C15F8E" w:rsidP="00F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2F4C" w14:textId="77777777" w:rsidR="00C15F8E" w:rsidRDefault="00C15F8E" w:rsidP="00F55C9B">
      <w:pPr>
        <w:spacing w:after="0" w:line="240" w:lineRule="auto"/>
      </w:pPr>
      <w:r>
        <w:separator/>
      </w:r>
    </w:p>
  </w:footnote>
  <w:footnote w:type="continuationSeparator" w:id="0">
    <w:p w14:paraId="4964DC19" w14:textId="77777777" w:rsidR="00C15F8E" w:rsidRDefault="00C15F8E" w:rsidP="00F5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266"/>
    <w:multiLevelType w:val="multilevel"/>
    <w:tmpl w:val="C7709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1FF6"/>
    <w:multiLevelType w:val="multilevel"/>
    <w:tmpl w:val="8A1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B6942"/>
    <w:multiLevelType w:val="multilevel"/>
    <w:tmpl w:val="A10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F594C"/>
    <w:multiLevelType w:val="multilevel"/>
    <w:tmpl w:val="26E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E273C"/>
    <w:multiLevelType w:val="multilevel"/>
    <w:tmpl w:val="ADB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D"/>
    <w:rsid w:val="00063C37"/>
    <w:rsid w:val="000921B8"/>
    <w:rsid w:val="000E3164"/>
    <w:rsid w:val="00200F8F"/>
    <w:rsid w:val="00274CEA"/>
    <w:rsid w:val="00330A8C"/>
    <w:rsid w:val="00363362"/>
    <w:rsid w:val="003F0576"/>
    <w:rsid w:val="003F2D43"/>
    <w:rsid w:val="0041749D"/>
    <w:rsid w:val="004607AA"/>
    <w:rsid w:val="004956E5"/>
    <w:rsid w:val="004B2D15"/>
    <w:rsid w:val="00525BC3"/>
    <w:rsid w:val="005E225D"/>
    <w:rsid w:val="006012D9"/>
    <w:rsid w:val="008A6CCB"/>
    <w:rsid w:val="008B0B00"/>
    <w:rsid w:val="00904813"/>
    <w:rsid w:val="0090548F"/>
    <w:rsid w:val="0092646B"/>
    <w:rsid w:val="00997F7C"/>
    <w:rsid w:val="00B612D3"/>
    <w:rsid w:val="00BA7F05"/>
    <w:rsid w:val="00BB44E3"/>
    <w:rsid w:val="00C15F8E"/>
    <w:rsid w:val="00C27E8B"/>
    <w:rsid w:val="00C62EC5"/>
    <w:rsid w:val="00C9081F"/>
    <w:rsid w:val="00D86C26"/>
    <w:rsid w:val="00E44285"/>
    <w:rsid w:val="00F13297"/>
    <w:rsid w:val="00F27B96"/>
    <w:rsid w:val="00F55C9B"/>
    <w:rsid w:val="00F76F71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0118"/>
  <w15:docId w15:val="{B104B2BC-A9BC-4D3B-8041-E32660C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9B"/>
  </w:style>
  <w:style w:type="paragraph" w:styleId="Stopka">
    <w:name w:val="footer"/>
    <w:basedOn w:val="Normalny"/>
    <w:link w:val="StopkaZnak"/>
    <w:uiPriority w:val="99"/>
    <w:unhideWhenUsed/>
    <w:rsid w:val="00F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9B"/>
  </w:style>
  <w:style w:type="paragraph" w:styleId="Tekstdymka">
    <w:name w:val="Balloon Text"/>
    <w:basedOn w:val="Normalny"/>
    <w:link w:val="TekstdymkaZnak"/>
    <w:uiPriority w:val="99"/>
    <w:semiHidden/>
    <w:unhideWhenUsed/>
    <w:rsid w:val="008B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Zarycinska</cp:lastModifiedBy>
  <cp:revision>3</cp:revision>
  <cp:lastPrinted>2021-10-20T11:33:00Z</cp:lastPrinted>
  <dcterms:created xsi:type="dcterms:W3CDTF">2021-10-20T13:00:00Z</dcterms:created>
  <dcterms:modified xsi:type="dcterms:W3CDTF">2021-10-20T13:00:00Z</dcterms:modified>
</cp:coreProperties>
</file>