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83" w:rsidRDefault="00186E83">
      <w:r>
        <w:t xml:space="preserve">                                                                                                      </w:t>
      </w:r>
      <w:r w:rsidR="00BF57F1">
        <w:t xml:space="preserve">           </w:t>
      </w:r>
      <w:r w:rsidR="002638B7">
        <w:t xml:space="preserve"> </w:t>
      </w:r>
      <w:r w:rsidR="005358CF">
        <w:t xml:space="preserve">  Kłodzko, dnia 14.12.</w:t>
      </w:r>
      <w:r>
        <w:t>.2022r.</w:t>
      </w:r>
    </w:p>
    <w:p w:rsidR="00186E83" w:rsidRDefault="00186E83"/>
    <w:p w:rsidR="00186E83" w:rsidRDefault="00186E83"/>
    <w:p w:rsidR="00186E83" w:rsidRPr="00186E83" w:rsidRDefault="00186E83">
      <w:pPr>
        <w:rPr>
          <w:b/>
        </w:rPr>
      </w:pPr>
      <w:r>
        <w:t xml:space="preserve">        </w:t>
      </w:r>
      <w:r w:rsidRPr="00186E83">
        <w:rPr>
          <w:b/>
        </w:rPr>
        <w:t>Informacja o kwocie jaką Zamawiający zamierza przeznaczyć na realizację zamówienia.</w:t>
      </w:r>
    </w:p>
    <w:p w:rsidR="00186E83" w:rsidRDefault="005358CF">
      <w:r>
        <w:t>Dotyczy postępowania przetargowego na dostawę artykułów spożywczych dla  potrzeb podmiotu leczniczego „Zespół opieki Zdrowotnej” w Kłodzku.  ZP DTA  31/22</w:t>
      </w:r>
      <w:r w:rsidR="00AA0EDB">
        <w:t>.</w:t>
      </w:r>
    </w:p>
    <w:p w:rsidR="00186E83" w:rsidRDefault="00186E83"/>
    <w:p w:rsidR="00186E83" w:rsidRDefault="00186E83"/>
    <w:p w:rsidR="00186E83" w:rsidRDefault="00186E83">
      <w:r>
        <w:t xml:space="preserve">          Zamawiający na realizację za</w:t>
      </w:r>
      <w:r w:rsidR="00BF57F1">
        <w:t>mówienia przeznacz</w:t>
      </w:r>
      <w:r w:rsidR="002B639E">
        <w:t>a kwotę  brutto:</w:t>
      </w:r>
      <w:r w:rsidR="00AA0EDB">
        <w:t xml:space="preserve"> 957000,00 zł</w:t>
      </w:r>
    </w:p>
    <w:p w:rsidR="00186E83" w:rsidRDefault="00186E83"/>
    <w:sectPr w:rsidR="00186E83" w:rsidSect="001A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E83"/>
    <w:rsid w:val="00037529"/>
    <w:rsid w:val="000A3E41"/>
    <w:rsid w:val="000E03FB"/>
    <w:rsid w:val="000F7643"/>
    <w:rsid w:val="00133998"/>
    <w:rsid w:val="00186E83"/>
    <w:rsid w:val="001A7BA4"/>
    <w:rsid w:val="001C154B"/>
    <w:rsid w:val="002638B7"/>
    <w:rsid w:val="002B639E"/>
    <w:rsid w:val="002D404F"/>
    <w:rsid w:val="00403A0B"/>
    <w:rsid w:val="00462A91"/>
    <w:rsid w:val="004B0038"/>
    <w:rsid w:val="004C14D0"/>
    <w:rsid w:val="00511C92"/>
    <w:rsid w:val="005358CF"/>
    <w:rsid w:val="00572025"/>
    <w:rsid w:val="005D1989"/>
    <w:rsid w:val="007E11FD"/>
    <w:rsid w:val="00962DA7"/>
    <w:rsid w:val="00AA0EDB"/>
    <w:rsid w:val="00B87684"/>
    <w:rsid w:val="00BA11CE"/>
    <w:rsid w:val="00BF57F1"/>
    <w:rsid w:val="00D311A8"/>
    <w:rsid w:val="00DD6F95"/>
    <w:rsid w:val="00E0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2022-04-01T12:18:00Z</dcterms:created>
  <dcterms:modified xsi:type="dcterms:W3CDTF">2022-12-14T09:34:00Z</dcterms:modified>
</cp:coreProperties>
</file>