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A4" w:rsidRDefault="001A7BA4"/>
    <w:p w:rsidR="004E03B1" w:rsidRDefault="004E03B1">
      <w:r>
        <w:t xml:space="preserve">                                                                                                                  </w:t>
      </w:r>
      <w:r w:rsidR="0084447E">
        <w:t xml:space="preserve">             Kłodzko, dnia 25.08</w:t>
      </w:r>
      <w:r>
        <w:t>.2026.</w:t>
      </w:r>
    </w:p>
    <w:p w:rsidR="004E03B1" w:rsidRDefault="004E03B1"/>
    <w:p w:rsidR="004E03B1" w:rsidRPr="00642107" w:rsidRDefault="004E03B1" w:rsidP="004E03B1">
      <w:pPr>
        <w:rPr>
          <w:b/>
        </w:rPr>
      </w:pPr>
      <w:r w:rsidRPr="00642107">
        <w:rPr>
          <w:b/>
        </w:rPr>
        <w:t xml:space="preserve">                                                                                     Wykonawcy według rozdzielnika</w:t>
      </w:r>
    </w:p>
    <w:p w:rsidR="004E03B1" w:rsidRDefault="004E03B1" w:rsidP="004E03B1">
      <w:pPr>
        <w:jc w:val="center"/>
        <w:rPr>
          <w:b/>
        </w:rPr>
      </w:pPr>
      <w:r>
        <w:t xml:space="preserve">Dotyczy:  </w:t>
      </w:r>
      <w:r w:rsidRPr="00642107">
        <w:rPr>
          <w:b/>
        </w:rPr>
        <w:t>Przetargu nieograniczonego</w:t>
      </w:r>
      <w:r>
        <w:t xml:space="preserve"> </w:t>
      </w:r>
      <w:r w:rsidRPr="00642107">
        <w:rPr>
          <w:b/>
        </w:rPr>
        <w:t>na</w:t>
      </w:r>
      <w:r w:rsidR="00421124">
        <w:t xml:space="preserve">  </w:t>
      </w:r>
      <w:r w:rsidR="00421124" w:rsidRPr="00421124">
        <w:rPr>
          <w:b/>
        </w:rPr>
        <w:t>roboty budowlane</w:t>
      </w:r>
      <w:r w:rsidR="00421124">
        <w:t xml:space="preserve"> </w:t>
      </w:r>
      <w:r w:rsidRPr="00D82F0F">
        <w:rPr>
          <w:b/>
        </w:rPr>
        <w:t xml:space="preserve"> dla potrzeb podmiotu leczniczego „Zespół Opieki Zdrowotnej” w Kłodzku</w:t>
      </w:r>
      <w:r w:rsidR="00421124">
        <w:rPr>
          <w:b/>
        </w:rPr>
        <w:t>, oznaczonego</w:t>
      </w:r>
      <w:r w:rsidR="0084447E">
        <w:rPr>
          <w:b/>
        </w:rPr>
        <w:t xml:space="preserve"> numerem DTA2510.19</w:t>
      </w:r>
      <w:r w:rsidR="00421124">
        <w:rPr>
          <w:b/>
        </w:rPr>
        <w:t>.2026</w:t>
      </w:r>
      <w:r>
        <w:rPr>
          <w:b/>
        </w:rPr>
        <w:t>.</w:t>
      </w:r>
    </w:p>
    <w:p w:rsidR="004E03B1" w:rsidRDefault="004E03B1" w:rsidP="004E03B1">
      <w:pPr>
        <w:jc w:val="center"/>
        <w:rPr>
          <w:b/>
        </w:rPr>
      </w:pPr>
    </w:p>
    <w:p w:rsidR="004E03B1" w:rsidRDefault="004E03B1" w:rsidP="004E03B1">
      <w:pPr>
        <w:rPr>
          <w:b/>
        </w:rPr>
      </w:pPr>
      <w:r>
        <w:rPr>
          <w:b/>
        </w:rPr>
        <w:t xml:space="preserve">         Zamawiający informuje wykonawców, że to  zamówienie publiczne  jest podzielone na dwa zadania. </w:t>
      </w:r>
    </w:p>
    <w:p w:rsidR="004E03B1" w:rsidRPr="004E03B1" w:rsidRDefault="00421124" w:rsidP="004E03B1">
      <w:pPr>
        <w:ind w:left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Zadanie nr 1: Roboty </w:t>
      </w:r>
      <w:r w:rsidR="0084447E">
        <w:rPr>
          <w:b/>
          <w:sz w:val="24"/>
          <w:szCs w:val="24"/>
        </w:rPr>
        <w:t xml:space="preserve">budowlane polegające na modernizacji drogi </w:t>
      </w:r>
      <w:r w:rsidR="00ED624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F238A2">
        <w:rPr>
          <w:b/>
          <w:sz w:val="24"/>
          <w:szCs w:val="24"/>
        </w:rPr>
        <w:t xml:space="preserve"> </w:t>
      </w:r>
    </w:p>
    <w:p w:rsidR="004E03B1" w:rsidRDefault="00421124" w:rsidP="004E03B1">
      <w:pPr>
        <w:ind w:left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Zad</w:t>
      </w:r>
      <w:r w:rsidR="0084447E">
        <w:rPr>
          <w:b/>
          <w:sz w:val="24"/>
          <w:szCs w:val="24"/>
        </w:rPr>
        <w:t>anie nr 2:  Roboty budowlane polegające na budowie rezerwowego zbiornik wody pitnej</w:t>
      </w:r>
      <w:r w:rsidR="00ED6244">
        <w:rPr>
          <w:b/>
          <w:sz w:val="24"/>
          <w:szCs w:val="24"/>
        </w:rPr>
        <w:t>.</w:t>
      </w:r>
    </w:p>
    <w:p w:rsidR="00D76B5B" w:rsidRDefault="00E678F7" w:rsidP="004E03B1">
      <w:pPr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podstawie art. 222 ust 4 ustawy z dnia 11 września 2019 </w:t>
      </w:r>
      <w:proofErr w:type="spellStart"/>
      <w:r>
        <w:rPr>
          <w:b/>
          <w:sz w:val="24"/>
          <w:szCs w:val="24"/>
        </w:rPr>
        <w:t>r</w:t>
      </w:r>
      <w:proofErr w:type="spellEnd"/>
      <w:r>
        <w:rPr>
          <w:b/>
          <w:sz w:val="24"/>
          <w:szCs w:val="24"/>
        </w:rPr>
        <w:t xml:space="preserve"> Prawo zamówień Publicznych z późniejszymi zmianami  Zamawiający informuje Wykonawców  że na realizację tego  zamówienia publicznego przeznacza  następujące kwoty: </w:t>
      </w:r>
    </w:p>
    <w:p w:rsidR="00D76B5B" w:rsidRDefault="00D76B5B" w:rsidP="004E03B1">
      <w:pPr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Zadanie nr 1 - </w:t>
      </w:r>
      <w:r w:rsidR="0084447E">
        <w:rPr>
          <w:b/>
          <w:sz w:val="24"/>
          <w:szCs w:val="24"/>
        </w:rPr>
        <w:t xml:space="preserve"> 601500</w:t>
      </w:r>
      <w:r>
        <w:rPr>
          <w:b/>
          <w:sz w:val="24"/>
          <w:szCs w:val="24"/>
        </w:rPr>
        <w:t xml:space="preserve"> </w:t>
      </w:r>
      <w:r w:rsidR="006114CA">
        <w:rPr>
          <w:b/>
          <w:sz w:val="24"/>
          <w:szCs w:val="24"/>
        </w:rPr>
        <w:t xml:space="preserve">, 00  </w:t>
      </w:r>
      <w:r>
        <w:rPr>
          <w:b/>
          <w:sz w:val="24"/>
          <w:szCs w:val="24"/>
        </w:rPr>
        <w:t xml:space="preserve"> złotych </w:t>
      </w:r>
    </w:p>
    <w:p w:rsidR="00D76B5B" w:rsidRDefault="00D76B5B" w:rsidP="004E03B1">
      <w:pPr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Zadanie nr 2 -  </w:t>
      </w:r>
      <w:r w:rsidR="0084447E">
        <w:rPr>
          <w:b/>
          <w:sz w:val="24"/>
          <w:szCs w:val="24"/>
        </w:rPr>
        <w:t xml:space="preserve"> 500000</w:t>
      </w:r>
      <w:r>
        <w:rPr>
          <w:b/>
          <w:sz w:val="24"/>
          <w:szCs w:val="24"/>
        </w:rPr>
        <w:t xml:space="preserve"> </w:t>
      </w:r>
      <w:r w:rsidR="006114CA">
        <w:rPr>
          <w:b/>
          <w:sz w:val="24"/>
          <w:szCs w:val="24"/>
        </w:rPr>
        <w:t>,00</w:t>
      </w:r>
      <w:r w:rsidR="002825F9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złotych</w:t>
      </w:r>
    </w:p>
    <w:p w:rsidR="00E678F7" w:rsidRDefault="00E678F7" w:rsidP="004E03B1">
      <w:pPr>
        <w:ind w:left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Razem</w:t>
      </w:r>
      <w:r w:rsidR="006114CA">
        <w:rPr>
          <w:b/>
          <w:sz w:val="24"/>
          <w:szCs w:val="24"/>
        </w:rPr>
        <w:t xml:space="preserve"> całość zamówienia</w:t>
      </w:r>
      <w:r>
        <w:rPr>
          <w:b/>
          <w:sz w:val="24"/>
          <w:szCs w:val="24"/>
        </w:rPr>
        <w:t xml:space="preserve"> : </w:t>
      </w:r>
      <w:r w:rsidR="0084447E">
        <w:rPr>
          <w:b/>
          <w:sz w:val="24"/>
          <w:szCs w:val="24"/>
        </w:rPr>
        <w:t xml:space="preserve"> -  1001500 zł </w:t>
      </w:r>
      <w:r w:rsidR="00163209">
        <w:rPr>
          <w:b/>
          <w:sz w:val="24"/>
          <w:szCs w:val="24"/>
        </w:rPr>
        <w:t>, 00</w:t>
      </w:r>
      <w:r w:rsidR="006114CA">
        <w:rPr>
          <w:b/>
          <w:sz w:val="24"/>
          <w:szCs w:val="24"/>
        </w:rPr>
        <w:t xml:space="preserve"> </w:t>
      </w:r>
      <w:r w:rsidR="005E20FD">
        <w:rPr>
          <w:b/>
          <w:sz w:val="24"/>
          <w:szCs w:val="24"/>
        </w:rPr>
        <w:t xml:space="preserve"> złotych</w:t>
      </w:r>
    </w:p>
    <w:p w:rsidR="00255DB2" w:rsidRPr="004E03B1" w:rsidRDefault="00255DB2" w:rsidP="004E03B1">
      <w:pPr>
        <w:ind w:left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E03B1" w:rsidRDefault="004E03B1" w:rsidP="004E03B1">
      <w:pPr>
        <w:ind w:left="708"/>
        <w:jc w:val="both"/>
      </w:pPr>
    </w:p>
    <w:p w:rsidR="004E03B1" w:rsidRDefault="004E03B1" w:rsidP="004E03B1">
      <w:pPr>
        <w:rPr>
          <w:b/>
        </w:rPr>
      </w:pPr>
    </w:p>
    <w:p w:rsidR="004E03B1" w:rsidRDefault="004E03B1" w:rsidP="004E03B1">
      <w:pPr>
        <w:jc w:val="center"/>
        <w:rPr>
          <w:b/>
        </w:rPr>
      </w:pPr>
    </w:p>
    <w:p w:rsidR="004E03B1" w:rsidRDefault="004E03B1">
      <w:r>
        <w:t xml:space="preserve"> </w:t>
      </w:r>
    </w:p>
    <w:sectPr w:rsidR="004E03B1" w:rsidSect="001A7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4E03B1"/>
    <w:rsid w:val="000274B6"/>
    <w:rsid w:val="000E03FB"/>
    <w:rsid w:val="000F7643"/>
    <w:rsid w:val="00163209"/>
    <w:rsid w:val="001A7BA4"/>
    <w:rsid w:val="001C154B"/>
    <w:rsid w:val="00213D09"/>
    <w:rsid w:val="00255DB2"/>
    <w:rsid w:val="002825F9"/>
    <w:rsid w:val="00296675"/>
    <w:rsid w:val="002D404F"/>
    <w:rsid w:val="00321C4A"/>
    <w:rsid w:val="00372678"/>
    <w:rsid w:val="003C383E"/>
    <w:rsid w:val="003D61A2"/>
    <w:rsid w:val="003D66A1"/>
    <w:rsid w:val="00403A0B"/>
    <w:rsid w:val="0040492F"/>
    <w:rsid w:val="004138DD"/>
    <w:rsid w:val="00421124"/>
    <w:rsid w:val="004B0038"/>
    <w:rsid w:val="004C14D0"/>
    <w:rsid w:val="004C3D11"/>
    <w:rsid w:val="004E03B1"/>
    <w:rsid w:val="00511C92"/>
    <w:rsid w:val="00572025"/>
    <w:rsid w:val="0059113B"/>
    <w:rsid w:val="005D1989"/>
    <w:rsid w:val="005E20FD"/>
    <w:rsid w:val="006114CA"/>
    <w:rsid w:val="007A336E"/>
    <w:rsid w:val="007E11FD"/>
    <w:rsid w:val="00824BA1"/>
    <w:rsid w:val="0084447E"/>
    <w:rsid w:val="0086513C"/>
    <w:rsid w:val="00915FAA"/>
    <w:rsid w:val="0095529C"/>
    <w:rsid w:val="00962DA7"/>
    <w:rsid w:val="009E1431"/>
    <w:rsid w:val="00A07545"/>
    <w:rsid w:val="00AE71F3"/>
    <w:rsid w:val="00B41B70"/>
    <w:rsid w:val="00B5628D"/>
    <w:rsid w:val="00B87684"/>
    <w:rsid w:val="00BA11CE"/>
    <w:rsid w:val="00D07843"/>
    <w:rsid w:val="00D76B5B"/>
    <w:rsid w:val="00E559EE"/>
    <w:rsid w:val="00E678F7"/>
    <w:rsid w:val="00ED6244"/>
    <w:rsid w:val="00F238A2"/>
    <w:rsid w:val="00F63505"/>
    <w:rsid w:val="00FD2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B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0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03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2026-01-23T09:26:00Z</dcterms:created>
  <dcterms:modified xsi:type="dcterms:W3CDTF">2026-08-25T10:17:00Z</dcterms:modified>
</cp:coreProperties>
</file>