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566D" w14:textId="77777777" w:rsidR="005A65CE" w:rsidRPr="005B452E" w:rsidRDefault="005A65CE" w:rsidP="005A65CE">
      <w:pPr>
        <w:tabs>
          <w:tab w:val="left" w:pos="4057"/>
          <w:tab w:val="right" w:pos="9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>Załącznik nr 2 do SWZ</w:t>
      </w:r>
    </w:p>
    <w:p w14:paraId="7A185E5F" w14:textId="77777777" w:rsidR="005A65CE" w:rsidRPr="005B452E" w:rsidRDefault="005A65CE" w:rsidP="005A65CE">
      <w:pPr>
        <w:tabs>
          <w:tab w:val="left" w:pos="4057"/>
          <w:tab w:val="right" w:pos="9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96D5B" w14:textId="77777777" w:rsidR="005A65CE" w:rsidRPr="005B452E" w:rsidRDefault="005A65CE" w:rsidP="005A65CE">
      <w:pPr>
        <w:spacing w:after="0"/>
        <w:ind w:left="6521"/>
        <w:rPr>
          <w:rFonts w:ascii="Times New Roman" w:hAnsi="Times New Roman"/>
          <w:b/>
          <w:sz w:val="24"/>
          <w:szCs w:val="24"/>
        </w:rPr>
      </w:pPr>
    </w:p>
    <w:p w14:paraId="7D1505DC" w14:textId="77777777" w:rsidR="005A65CE" w:rsidRPr="005B452E" w:rsidRDefault="005A65CE" w:rsidP="005A65CE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t>Zamawiający:</w:t>
      </w:r>
    </w:p>
    <w:p w14:paraId="2A8EC5E7" w14:textId="77777777" w:rsidR="005A65CE" w:rsidRDefault="005A65CE" w:rsidP="005A65CE">
      <w:pPr>
        <w:spacing w:after="0" w:line="276" w:lineRule="auto"/>
        <w:ind w:left="6372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Szkoła Podstawowa</w:t>
      </w:r>
    </w:p>
    <w:p w14:paraId="424B07DC" w14:textId="77777777" w:rsidR="005A65CE" w:rsidRDefault="005A65CE" w:rsidP="005A65CE">
      <w:pPr>
        <w:spacing w:after="0" w:line="276" w:lineRule="auto"/>
        <w:ind w:left="6372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im. Władysława Szafera </w:t>
      </w:r>
    </w:p>
    <w:p w14:paraId="53794DB3" w14:textId="77777777" w:rsidR="005A65CE" w:rsidRPr="005B452E" w:rsidRDefault="005A65CE" w:rsidP="005A65CE">
      <w:pPr>
        <w:spacing w:after="0" w:line="276" w:lineRule="auto"/>
        <w:ind w:left="5664" w:firstLine="708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w Widuchowej</w:t>
      </w:r>
    </w:p>
    <w:p w14:paraId="6FA6B081" w14:textId="77777777" w:rsidR="005A65CE" w:rsidRPr="005B452E" w:rsidRDefault="005A65CE" w:rsidP="005A65C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</w:t>
      </w:r>
      <w:r w:rsidRPr="005B452E">
        <w:rPr>
          <w:rFonts w:ascii="Times New Roman" w:hAnsi="Times New Roman"/>
          <w:sz w:val="24"/>
          <w:szCs w:val="24"/>
        </w:rPr>
        <w:t>l. Barnima III 1</w:t>
      </w:r>
    </w:p>
    <w:p w14:paraId="68CE34F4" w14:textId="77777777" w:rsidR="005A65CE" w:rsidRPr="005B452E" w:rsidRDefault="005A65CE" w:rsidP="005A65C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B452E">
        <w:rPr>
          <w:rFonts w:ascii="Times New Roman" w:hAnsi="Times New Roman"/>
          <w:sz w:val="24"/>
          <w:szCs w:val="24"/>
        </w:rPr>
        <w:t>74-120 Widuchowa</w:t>
      </w:r>
    </w:p>
    <w:p w14:paraId="49D26AA7" w14:textId="77777777" w:rsidR="005A65CE" w:rsidRPr="005B452E" w:rsidRDefault="005A65CE" w:rsidP="005A65C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t>Wykonawca:</w:t>
      </w:r>
    </w:p>
    <w:p w14:paraId="285265BB" w14:textId="77777777" w:rsidR="005A65CE" w:rsidRPr="005B452E" w:rsidRDefault="005A65CE" w:rsidP="005A65CE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5B452E">
        <w:rPr>
          <w:rFonts w:ascii="Times New Roman" w:hAnsi="Times New Roman"/>
          <w:sz w:val="24"/>
          <w:szCs w:val="24"/>
        </w:rPr>
        <w:t>……</w:t>
      </w:r>
    </w:p>
    <w:p w14:paraId="7C158156" w14:textId="77777777" w:rsidR="005A65CE" w:rsidRPr="005B452E" w:rsidRDefault="005A65CE" w:rsidP="005A65CE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………………………………….……………</w:t>
      </w:r>
    </w:p>
    <w:p w14:paraId="600FA83E" w14:textId="77777777" w:rsidR="005A65CE" w:rsidRPr="005B452E" w:rsidRDefault="005A65CE" w:rsidP="005A65CE">
      <w:pPr>
        <w:spacing w:after="0" w:line="276" w:lineRule="auto"/>
        <w:ind w:right="4253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5B452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452E">
        <w:rPr>
          <w:rFonts w:ascii="Times New Roman" w:hAnsi="Times New Roman"/>
          <w:i/>
          <w:sz w:val="24"/>
          <w:szCs w:val="24"/>
        </w:rPr>
        <w:t>)</w:t>
      </w:r>
    </w:p>
    <w:p w14:paraId="53B630DB" w14:textId="77777777" w:rsidR="005A65CE" w:rsidRPr="005B452E" w:rsidRDefault="005A65CE" w:rsidP="005A65CE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5B452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F7D35B3" w14:textId="77777777" w:rsidR="005A65CE" w:rsidRPr="005B452E" w:rsidRDefault="005A65CE" w:rsidP="005A65CE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B452E">
        <w:rPr>
          <w:rFonts w:ascii="Times New Roman" w:hAnsi="Times New Roman"/>
          <w:sz w:val="24"/>
          <w:szCs w:val="24"/>
        </w:rPr>
        <w:t>…………….……………</w:t>
      </w:r>
    </w:p>
    <w:p w14:paraId="5181DC55" w14:textId="77777777" w:rsidR="005A65CE" w:rsidRPr="005B452E" w:rsidRDefault="005A65CE" w:rsidP="005A65CE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………………………………….……………</w:t>
      </w:r>
    </w:p>
    <w:p w14:paraId="7DEE8D94" w14:textId="77777777" w:rsidR="005A65CE" w:rsidRPr="005B452E" w:rsidRDefault="005A65CE" w:rsidP="005A65CE">
      <w:pPr>
        <w:spacing w:after="0" w:line="276" w:lineRule="auto"/>
        <w:ind w:right="4253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43BA6BC3" w14:textId="77777777" w:rsidR="005A65CE" w:rsidRPr="005B452E" w:rsidRDefault="005A65CE" w:rsidP="005A65C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1C50190" w14:textId="77777777" w:rsidR="005A65CE" w:rsidRPr="005B452E" w:rsidRDefault="005A65CE" w:rsidP="005A65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DD9D677" w14:textId="77777777" w:rsidR="005A65CE" w:rsidRPr="005B452E" w:rsidRDefault="005A65CE" w:rsidP="005A65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52E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14:paraId="09057551" w14:textId="77777777" w:rsidR="005A65CE" w:rsidRPr="005B452E" w:rsidRDefault="005A65CE" w:rsidP="005A65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t xml:space="preserve">składane na podstawie </w:t>
      </w:r>
      <w:bookmarkStart w:id="0" w:name="OLE_LINK1"/>
      <w:bookmarkStart w:id="1" w:name="OLE_LINK2"/>
      <w:r w:rsidRPr="005B452E">
        <w:rPr>
          <w:rFonts w:ascii="Times New Roman" w:hAnsi="Times New Roman"/>
          <w:b/>
          <w:sz w:val="24"/>
          <w:szCs w:val="24"/>
        </w:rPr>
        <w:t xml:space="preserve">art. 125 ust. 1 </w:t>
      </w:r>
      <w:bookmarkEnd w:id="0"/>
      <w:bookmarkEnd w:id="1"/>
      <w:r w:rsidRPr="005B452E">
        <w:rPr>
          <w:rFonts w:ascii="Times New Roman" w:hAnsi="Times New Roman"/>
          <w:b/>
          <w:sz w:val="24"/>
          <w:szCs w:val="24"/>
        </w:rPr>
        <w:t xml:space="preserve">ustawy z dnia 11 września 2019 r. </w:t>
      </w:r>
      <w:r w:rsidRPr="005B452E">
        <w:rPr>
          <w:rFonts w:ascii="Times New Roman" w:hAnsi="Times New Roman"/>
          <w:b/>
          <w:sz w:val="24"/>
          <w:szCs w:val="24"/>
        </w:rPr>
        <w:br/>
        <w:t xml:space="preserve">– Prawo zamówień publicznych (dalej jako: ustawa), </w:t>
      </w:r>
    </w:p>
    <w:p w14:paraId="31724EFC" w14:textId="77777777" w:rsidR="005A65CE" w:rsidRPr="005B452E" w:rsidRDefault="005A65CE" w:rsidP="005A65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52E">
        <w:rPr>
          <w:rFonts w:ascii="Times New Roman" w:hAnsi="Times New Roman"/>
          <w:b/>
          <w:sz w:val="24"/>
          <w:szCs w:val="24"/>
          <w:u w:val="single"/>
        </w:rPr>
        <w:t>O NIEPODLEGANIU WYKLUCZENIU ORAZ SPEŁNIANIU WARUNKÓW UDZIAŁU W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Pr="005B452E">
        <w:rPr>
          <w:rFonts w:ascii="Times New Roman" w:hAnsi="Times New Roman"/>
          <w:b/>
          <w:sz w:val="24"/>
          <w:szCs w:val="24"/>
          <w:u w:val="single"/>
        </w:rPr>
        <w:t>POSTĘPOWANIU</w:t>
      </w:r>
    </w:p>
    <w:p w14:paraId="094CF9FC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1EE341" w14:textId="77777777" w:rsidR="005A65CE" w:rsidRPr="005B452E" w:rsidRDefault="005A65CE" w:rsidP="005A65C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w trybie podstawowym z  wyborem oferty najkorzystniejszej bez prowadzenia negocjacji pn. </w:t>
      </w:r>
      <w:r w:rsidRPr="005B452E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,,Dostawa i rozładunek lekkiego oleju opałowego do kotłowni szkolnej </w:t>
      </w:r>
      <w:r w:rsidRPr="00304865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Szkoły Podstawowej w Widuchowej”</w:t>
      </w:r>
      <w:r w:rsidRPr="005B452E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5B452E">
        <w:rPr>
          <w:rFonts w:ascii="Times New Roman" w:hAnsi="Times New Roman"/>
          <w:sz w:val="24"/>
          <w:szCs w:val="24"/>
        </w:rPr>
        <w:t>oświadczam, co następuje:</w:t>
      </w:r>
    </w:p>
    <w:p w14:paraId="610122FB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A7E662" w14:textId="77777777" w:rsidR="005A65CE" w:rsidRPr="005B452E" w:rsidRDefault="005A65CE" w:rsidP="005A65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t>OŚWIADCZENIA O NIEPODLEGANIU WYKLUCZENIU:</w:t>
      </w:r>
    </w:p>
    <w:p w14:paraId="5B3DDFFE" w14:textId="77777777" w:rsidR="005A65CE" w:rsidRPr="005B452E" w:rsidRDefault="005A65CE" w:rsidP="005A65CE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FC6FB6C" w14:textId="77777777" w:rsidR="005A65CE" w:rsidRPr="005B452E" w:rsidRDefault="005A65CE" w:rsidP="005A65C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Oświadczam, że nie podlegam wykluczeniu z postępowania na podstawie art. 108 ustawy.</w:t>
      </w:r>
    </w:p>
    <w:p w14:paraId="3FA84A82" w14:textId="7F27F3F1" w:rsidR="005A65CE" w:rsidRPr="005B452E" w:rsidRDefault="005A65CE" w:rsidP="005A65C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="00294A67" w:rsidRPr="00294A67">
        <w:rPr>
          <w:rFonts w:ascii="Times New Roman" w:hAnsi="Times New Roman"/>
          <w:sz w:val="24"/>
          <w:szCs w:val="24"/>
        </w:rPr>
        <w:t>109 ust. 1 pkt 4</w:t>
      </w:r>
      <w:r w:rsidR="00294A67" w:rsidRPr="00294A67">
        <w:rPr>
          <w:sz w:val="24"/>
          <w:szCs w:val="24"/>
        </w:rPr>
        <w:t xml:space="preserve"> </w:t>
      </w:r>
      <w:r w:rsidRPr="00294A67">
        <w:rPr>
          <w:rFonts w:ascii="Times New Roman" w:hAnsi="Times New Roman"/>
          <w:bCs/>
          <w:sz w:val="28"/>
          <w:szCs w:val="28"/>
        </w:rPr>
        <w:t xml:space="preserve"> </w:t>
      </w:r>
      <w:r w:rsidRPr="005B452E">
        <w:rPr>
          <w:rFonts w:ascii="Times New Roman" w:hAnsi="Times New Roman"/>
          <w:sz w:val="24"/>
          <w:szCs w:val="24"/>
        </w:rPr>
        <w:t xml:space="preserve">ustawy. </w:t>
      </w:r>
    </w:p>
    <w:p w14:paraId="363F22D6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283BC4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…………….…….</w:t>
      </w:r>
      <w:r w:rsidRPr="005B452E">
        <w:rPr>
          <w:rFonts w:ascii="Times New Roman" w:hAnsi="Times New Roman"/>
          <w:i/>
          <w:sz w:val="24"/>
          <w:szCs w:val="24"/>
        </w:rPr>
        <w:t xml:space="preserve">, </w:t>
      </w:r>
      <w:r w:rsidRPr="005B452E">
        <w:rPr>
          <w:rFonts w:ascii="Times New Roman" w:hAnsi="Times New Roman"/>
          <w:sz w:val="24"/>
          <w:szCs w:val="24"/>
        </w:rPr>
        <w:t xml:space="preserve">dnia ………….……. r. </w:t>
      </w:r>
      <w:r w:rsidRPr="005B452E"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589A7BE" w14:textId="77777777" w:rsidR="005A65CE" w:rsidRPr="005B452E" w:rsidRDefault="005A65CE" w:rsidP="005A65CE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5B452E">
        <w:rPr>
          <w:rFonts w:ascii="Times New Roman" w:hAnsi="Times New Roman"/>
          <w:i/>
          <w:sz w:val="24"/>
          <w:szCs w:val="24"/>
        </w:rPr>
        <w:t xml:space="preserve">(miejscowość) </w:t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  <w:t>(podpis)</w:t>
      </w:r>
    </w:p>
    <w:p w14:paraId="7CF5002F" w14:textId="5B3BA7E0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 w:rsidRPr="005B452E">
        <w:rPr>
          <w:rFonts w:ascii="Times New Roman" w:hAnsi="Times New Roman"/>
          <w:sz w:val="24"/>
          <w:szCs w:val="24"/>
        </w:rPr>
        <w:br/>
        <w:t xml:space="preserve">na podstawie art. …………. ustawy </w:t>
      </w:r>
      <w:proofErr w:type="spellStart"/>
      <w:r w:rsidRPr="005B452E">
        <w:rPr>
          <w:rFonts w:ascii="Times New Roman" w:hAnsi="Times New Roman"/>
          <w:sz w:val="24"/>
          <w:szCs w:val="24"/>
        </w:rPr>
        <w:t>Pzp</w:t>
      </w:r>
      <w:proofErr w:type="spellEnd"/>
      <w:r w:rsidRPr="005B452E">
        <w:rPr>
          <w:rFonts w:ascii="Times New Roman" w:hAnsi="Times New Roman"/>
          <w:sz w:val="24"/>
          <w:szCs w:val="24"/>
        </w:rPr>
        <w:t xml:space="preserve">. </w:t>
      </w:r>
      <w:r w:rsidRPr="005B452E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2, 5 lub 6 oraz w art. 109 ust. 1 pkt 4</w:t>
      </w:r>
      <w:r w:rsidR="001559F4">
        <w:rPr>
          <w:rFonts w:ascii="Times New Roman" w:hAnsi="Times New Roman"/>
          <w:i/>
          <w:sz w:val="24"/>
          <w:szCs w:val="24"/>
        </w:rPr>
        <w:t xml:space="preserve"> </w:t>
      </w:r>
      <w:r w:rsidRPr="005B452E">
        <w:rPr>
          <w:rFonts w:ascii="Times New Roman" w:hAnsi="Times New Roman"/>
          <w:i/>
          <w:sz w:val="24"/>
          <w:szCs w:val="24"/>
        </w:rPr>
        <w:t>ustawy).</w:t>
      </w:r>
      <w:r w:rsidRPr="005B452E">
        <w:rPr>
          <w:rFonts w:ascii="Times New Roman" w:hAnsi="Times New Roman"/>
          <w:sz w:val="24"/>
          <w:szCs w:val="24"/>
        </w:rPr>
        <w:t xml:space="preserve"> </w:t>
      </w:r>
    </w:p>
    <w:p w14:paraId="5E14F4F2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lastRenderedPageBreak/>
        <w:t>Jednocześnie oświadczam, że w związku z ww. okolicznością, na podstawie art. 110 ust. 2 ustawy podjąłem następujące środki naprawcze:</w:t>
      </w:r>
    </w:p>
    <w:p w14:paraId="6505DB14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5B452E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5B452E">
        <w:rPr>
          <w:rFonts w:ascii="Times New Roman" w:hAnsi="Times New Roman"/>
          <w:sz w:val="24"/>
          <w:szCs w:val="24"/>
        </w:rPr>
        <w:t>………………………</w:t>
      </w:r>
    </w:p>
    <w:p w14:paraId="2CB26F13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45BF974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…………….…….</w:t>
      </w:r>
      <w:r w:rsidRPr="005B452E">
        <w:rPr>
          <w:rFonts w:ascii="Times New Roman" w:hAnsi="Times New Roman"/>
          <w:i/>
          <w:sz w:val="24"/>
          <w:szCs w:val="24"/>
        </w:rPr>
        <w:t xml:space="preserve">, </w:t>
      </w:r>
      <w:r w:rsidRPr="005B452E">
        <w:rPr>
          <w:rFonts w:ascii="Times New Roman" w:hAnsi="Times New Roman"/>
          <w:sz w:val="24"/>
          <w:szCs w:val="24"/>
        </w:rPr>
        <w:t xml:space="preserve">dnia ………….……. r. </w:t>
      </w:r>
      <w:r w:rsidRPr="005B452E"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677DB0E7" w14:textId="77777777" w:rsidR="005A65CE" w:rsidRDefault="005A65CE" w:rsidP="005A65CE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 xml:space="preserve">(miejscowość) </w:t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  <w:t>(podpis)</w:t>
      </w:r>
    </w:p>
    <w:p w14:paraId="5BF87EFC" w14:textId="77777777" w:rsidR="005A65CE" w:rsidRDefault="005A65CE" w:rsidP="005A65CE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</w:p>
    <w:p w14:paraId="672C670E" w14:textId="77777777" w:rsidR="005A65CE" w:rsidRPr="005B452E" w:rsidRDefault="005A65CE" w:rsidP="005A65CE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</w:p>
    <w:p w14:paraId="2D7A784D" w14:textId="77777777" w:rsidR="005A65CE" w:rsidRPr="005B452E" w:rsidRDefault="005A65CE" w:rsidP="005A65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t>OŚWIADCZENIE O SPEŁNIANIU WARUNKÓW UDZIAŁU W POSTĘPOWANIU:</w:t>
      </w:r>
    </w:p>
    <w:p w14:paraId="4E65F13F" w14:textId="77777777" w:rsidR="005A65CE" w:rsidRPr="005B452E" w:rsidRDefault="005A65CE" w:rsidP="005A65C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Oświadczam, że samodzielnie spełniam niżej wymienione warunki udziału w postępowaniu określone przez Zamawiającego w Specyfikacji Warunków Zamówienia, w tym: </w:t>
      </w:r>
      <w:r w:rsidRPr="005B452E">
        <w:rPr>
          <w:rFonts w:ascii="Times New Roman" w:hAnsi="Times New Roman"/>
          <w:b/>
          <w:sz w:val="24"/>
          <w:szCs w:val="24"/>
        </w:rPr>
        <w:t>*</w:t>
      </w:r>
    </w:p>
    <w:p w14:paraId="37E4DE78" w14:textId="77777777" w:rsidR="005A65CE" w:rsidRPr="005B452E" w:rsidRDefault="005A65CE" w:rsidP="005A65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Oświadczam, że w okresie ……………………………………………. wykonałem następujące usługi, o których mowa w pkt 18.1.3.2 SWZ: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32"/>
        <w:gridCol w:w="1701"/>
        <w:gridCol w:w="1701"/>
        <w:gridCol w:w="2835"/>
      </w:tblGrid>
      <w:tr w:rsidR="005A65CE" w:rsidRPr="005B452E" w14:paraId="09EF1D29" w14:textId="77777777" w:rsidTr="00182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09A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7A14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  <w:p w14:paraId="6550F47B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FAC2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Kwoty</w:t>
            </w:r>
          </w:p>
          <w:p w14:paraId="7903C9C7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2160C750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10D2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 xml:space="preserve">Data realizacji </w:t>
            </w:r>
          </w:p>
          <w:p w14:paraId="41510A14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od ….. do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672C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Odbiorcy</w:t>
            </w:r>
          </w:p>
          <w:p w14:paraId="5A0EEEE1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Nazwa i adres</w:t>
            </w:r>
          </w:p>
        </w:tc>
      </w:tr>
      <w:tr w:rsidR="005A65CE" w:rsidRPr="005B452E" w14:paraId="318F3255" w14:textId="77777777" w:rsidTr="00182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531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E497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3BE4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54CB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EE13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5CE" w:rsidRPr="005B452E" w14:paraId="70FE7691" w14:textId="77777777" w:rsidTr="00182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224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C20F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9144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B30C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A8EE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79D26" w14:textId="77777777" w:rsidR="005A65CE" w:rsidRPr="005B452E" w:rsidRDefault="005A65CE" w:rsidP="005A65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F4B11E" w14:textId="77777777" w:rsidR="005A65CE" w:rsidRPr="005B452E" w:rsidRDefault="005A65CE" w:rsidP="005A65C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Oświadczam, że dla wykazania spełnienia określonych przez Zamawiającego w Specyfikacji Warunków Zamówienia warunków udziału w postępowaniu polegam na zdolnościach podmiotu/ów udostępniającego/</w:t>
      </w:r>
      <w:proofErr w:type="spellStart"/>
      <w:r w:rsidRPr="005B452E">
        <w:rPr>
          <w:rFonts w:ascii="Times New Roman" w:hAnsi="Times New Roman"/>
          <w:sz w:val="24"/>
          <w:szCs w:val="24"/>
        </w:rPr>
        <w:t>cych</w:t>
      </w:r>
      <w:proofErr w:type="spellEnd"/>
      <w:r w:rsidRPr="005B452E">
        <w:rPr>
          <w:rFonts w:ascii="Times New Roman" w:hAnsi="Times New Roman"/>
          <w:sz w:val="24"/>
          <w:szCs w:val="24"/>
        </w:rPr>
        <w:t xml:space="preserve"> zasoby:</w:t>
      </w:r>
      <w:r w:rsidRPr="005B452E">
        <w:rPr>
          <w:rFonts w:ascii="Times New Roman" w:hAnsi="Times New Roman"/>
          <w:b/>
          <w:sz w:val="24"/>
          <w:szCs w:val="24"/>
        </w:rPr>
        <w:t>*</w:t>
      </w:r>
    </w:p>
    <w:p w14:paraId="6F3B9E8B" w14:textId="77777777" w:rsidR="005A65CE" w:rsidRPr="005B452E" w:rsidRDefault="005A65CE" w:rsidP="005A65CE">
      <w:pPr>
        <w:numPr>
          <w:ilvl w:val="0"/>
          <w:numId w:val="3"/>
        </w:num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D3E21BF" w14:textId="77777777" w:rsidR="005A65CE" w:rsidRPr="005B452E" w:rsidRDefault="005A65CE" w:rsidP="005A65CE">
      <w:pPr>
        <w:spacing w:before="120" w:after="0" w:line="276" w:lineRule="auto"/>
        <w:ind w:right="4536" w:firstLine="709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3A181EA" w14:textId="77777777" w:rsidR="005A65CE" w:rsidRPr="005B452E" w:rsidRDefault="005A65CE" w:rsidP="005A65CE">
      <w:pPr>
        <w:spacing w:before="120" w:after="0" w:line="276" w:lineRule="auto"/>
        <w:ind w:right="4536" w:firstLine="709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B452E">
        <w:rPr>
          <w:rFonts w:ascii="Times New Roman" w:hAnsi="Times New Roman"/>
          <w:sz w:val="24"/>
          <w:szCs w:val="24"/>
        </w:rPr>
        <w:t>……</w:t>
      </w:r>
    </w:p>
    <w:p w14:paraId="5601CC91" w14:textId="77777777" w:rsidR="005A65CE" w:rsidRPr="005B452E" w:rsidRDefault="005A65CE" w:rsidP="005A65CE">
      <w:pPr>
        <w:spacing w:after="0" w:line="276" w:lineRule="auto"/>
        <w:ind w:left="709" w:right="4253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B452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452E">
        <w:rPr>
          <w:rFonts w:ascii="Times New Roman" w:hAnsi="Times New Roman"/>
          <w:i/>
          <w:sz w:val="24"/>
          <w:szCs w:val="24"/>
        </w:rPr>
        <w:t>)</w:t>
      </w:r>
    </w:p>
    <w:p w14:paraId="1E11B95C" w14:textId="77777777" w:rsidR="005A65CE" w:rsidRPr="005B452E" w:rsidRDefault="005A65CE" w:rsidP="005A65CE">
      <w:pPr>
        <w:numPr>
          <w:ilvl w:val="0"/>
          <w:numId w:val="3"/>
        </w:num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…………………………………….……………</w:t>
      </w:r>
    </w:p>
    <w:p w14:paraId="2900BA5E" w14:textId="77777777" w:rsidR="005A65CE" w:rsidRPr="005B452E" w:rsidRDefault="005A65CE" w:rsidP="005A65CE">
      <w:pPr>
        <w:spacing w:before="120" w:after="0" w:line="276" w:lineRule="auto"/>
        <w:ind w:left="709"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…………………………………….……………</w:t>
      </w:r>
    </w:p>
    <w:p w14:paraId="1BFA679D" w14:textId="77777777" w:rsidR="005A65CE" w:rsidRPr="005B452E" w:rsidRDefault="005A65CE" w:rsidP="005A65CE">
      <w:pPr>
        <w:spacing w:before="120" w:after="0" w:line="276" w:lineRule="auto"/>
        <w:ind w:left="709"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…………………………………….……………</w:t>
      </w:r>
    </w:p>
    <w:p w14:paraId="7065C61A" w14:textId="77777777" w:rsidR="005A65CE" w:rsidRPr="005B452E" w:rsidRDefault="005A65CE" w:rsidP="005A65CE">
      <w:pPr>
        <w:spacing w:after="0" w:line="276" w:lineRule="auto"/>
        <w:ind w:left="709" w:right="4253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B452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452E">
        <w:rPr>
          <w:rFonts w:ascii="Times New Roman" w:hAnsi="Times New Roman"/>
          <w:i/>
          <w:sz w:val="24"/>
          <w:szCs w:val="24"/>
        </w:rPr>
        <w:t>)</w:t>
      </w:r>
    </w:p>
    <w:p w14:paraId="0B6DCC02" w14:textId="77777777" w:rsidR="005A65CE" w:rsidRDefault="005A65CE" w:rsidP="005A65CE">
      <w:pPr>
        <w:suppressAutoHyphens/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5B452E">
        <w:rPr>
          <w:rFonts w:ascii="Times New Roman" w:hAnsi="Times New Roman"/>
          <w:b/>
          <w:i/>
          <w:sz w:val="24"/>
          <w:szCs w:val="24"/>
        </w:rPr>
        <w:t>*Niewłaściwe skreślić</w:t>
      </w:r>
    </w:p>
    <w:p w14:paraId="0E38263F" w14:textId="77777777" w:rsidR="005A65CE" w:rsidRDefault="005A65CE" w:rsidP="005A65CE">
      <w:pPr>
        <w:suppressAutoHyphens/>
        <w:spacing w:before="120" w:after="120"/>
        <w:rPr>
          <w:rFonts w:ascii="Times New Roman" w:hAnsi="Times New Roman"/>
          <w:sz w:val="24"/>
          <w:szCs w:val="24"/>
        </w:rPr>
      </w:pPr>
    </w:p>
    <w:p w14:paraId="1B1FF73C" w14:textId="77777777" w:rsidR="005A65CE" w:rsidRPr="005B452E" w:rsidRDefault="005A65CE" w:rsidP="005A65CE">
      <w:pPr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…………….…….</w:t>
      </w:r>
      <w:r w:rsidRPr="005B452E">
        <w:rPr>
          <w:rFonts w:ascii="Times New Roman" w:hAnsi="Times New Roman"/>
          <w:i/>
          <w:sz w:val="24"/>
          <w:szCs w:val="24"/>
        </w:rPr>
        <w:t xml:space="preserve">, </w:t>
      </w:r>
      <w:r w:rsidRPr="005B452E">
        <w:rPr>
          <w:rFonts w:ascii="Times New Roman" w:hAnsi="Times New Roman"/>
          <w:sz w:val="24"/>
          <w:szCs w:val="24"/>
        </w:rPr>
        <w:t xml:space="preserve">dnia ………….……. r. </w:t>
      </w:r>
      <w:r w:rsidRPr="005B452E"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45C830D" w14:textId="77777777" w:rsidR="005A65CE" w:rsidRPr="005B452E" w:rsidRDefault="005A65CE" w:rsidP="005A65CE">
      <w:pPr>
        <w:spacing w:after="0" w:line="240" w:lineRule="auto"/>
        <w:ind w:left="4962" w:hanging="4962"/>
        <w:jc w:val="both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 xml:space="preserve">(miejscowość)  </w:t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  <w:t xml:space="preserve"> (podpis)</w:t>
      </w:r>
    </w:p>
    <w:p w14:paraId="5C1C63C9" w14:textId="77777777" w:rsidR="005A65CE" w:rsidRPr="005B452E" w:rsidRDefault="005A65CE" w:rsidP="005A65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2CFC99" w14:textId="77777777" w:rsidR="005A65CE" w:rsidRPr="005B452E" w:rsidRDefault="005A65CE" w:rsidP="005A65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E3469D" w14:textId="77777777" w:rsidR="005A65CE" w:rsidRPr="005B452E" w:rsidRDefault="005A65CE" w:rsidP="005A65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2A189E06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</w:t>
      </w:r>
      <w:r>
        <w:rPr>
          <w:rFonts w:ascii="Times New Roman" w:hAnsi="Times New Roman"/>
          <w:sz w:val="24"/>
          <w:szCs w:val="24"/>
        </w:rPr>
        <w:t> </w:t>
      </w:r>
      <w:r w:rsidRPr="005B452E">
        <w:rPr>
          <w:rFonts w:ascii="Times New Roman" w:hAnsi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0D730D5F" w14:textId="77777777" w:rsidR="005A65CE" w:rsidRPr="005B452E" w:rsidRDefault="005A65CE" w:rsidP="005A65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D4B58B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…………….…….</w:t>
      </w:r>
      <w:r w:rsidRPr="005B452E">
        <w:rPr>
          <w:rFonts w:ascii="Times New Roman" w:hAnsi="Times New Roman"/>
          <w:i/>
          <w:sz w:val="24"/>
          <w:szCs w:val="24"/>
        </w:rPr>
        <w:t xml:space="preserve">, </w:t>
      </w:r>
      <w:r w:rsidRPr="005B452E">
        <w:rPr>
          <w:rFonts w:ascii="Times New Roman" w:hAnsi="Times New Roman"/>
          <w:sz w:val="24"/>
          <w:szCs w:val="24"/>
        </w:rPr>
        <w:t xml:space="preserve">dnia ………….……. r. </w:t>
      </w:r>
      <w:r w:rsidRPr="005B452E"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452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8453DEC" w14:textId="77777777" w:rsidR="005A65CE" w:rsidRPr="005B452E" w:rsidRDefault="005A65CE" w:rsidP="005A65CE">
      <w:pPr>
        <w:tabs>
          <w:tab w:val="left" w:pos="4111"/>
        </w:tabs>
        <w:spacing w:after="0" w:line="240" w:lineRule="auto"/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 xml:space="preserve">(miejscowość) </w:t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  <w:t>(podpis)</w:t>
      </w:r>
    </w:p>
    <w:p w14:paraId="44882B98" w14:textId="77777777" w:rsidR="007A0503" w:rsidRDefault="007A0503"/>
    <w:sectPr w:rsidR="007A0503" w:rsidSect="005B452E">
      <w:pgSz w:w="11906" w:h="16838"/>
      <w:pgMar w:top="141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B04DD7E"/>
    <w:lvl w:ilvl="0" w:tplc="D96EF5D8">
      <w:start w:val="1"/>
      <w:numFmt w:val="decimal"/>
      <w:lvlText w:val="%1."/>
      <w:lvlJc w:val="left"/>
      <w:pPr>
        <w:ind w:left="644" w:hanging="360"/>
      </w:pPr>
      <w:rPr>
        <w:rFonts w:ascii="Fira Sans" w:hAnsi="Fira Sans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A13C9"/>
    <w:multiLevelType w:val="hybridMultilevel"/>
    <w:tmpl w:val="F9F02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94B"/>
    <w:multiLevelType w:val="hybridMultilevel"/>
    <w:tmpl w:val="3AE85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B6F"/>
    <w:multiLevelType w:val="hybridMultilevel"/>
    <w:tmpl w:val="9C2482B2"/>
    <w:lvl w:ilvl="0" w:tplc="AEEAD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80834">
    <w:abstractNumId w:val="0"/>
  </w:num>
  <w:num w:numId="2" w16cid:durableId="1412266710">
    <w:abstractNumId w:val="2"/>
  </w:num>
  <w:num w:numId="3" w16cid:durableId="989552510">
    <w:abstractNumId w:val="1"/>
  </w:num>
  <w:num w:numId="4" w16cid:durableId="573394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CE"/>
    <w:rsid w:val="001559F4"/>
    <w:rsid w:val="00294A67"/>
    <w:rsid w:val="005A65CE"/>
    <w:rsid w:val="007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5B78"/>
  <w15:chartTrackingRefBased/>
  <w15:docId w15:val="{00D170F6-9841-4EA2-ACCC-097E93BA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CE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3</cp:revision>
  <dcterms:created xsi:type="dcterms:W3CDTF">2023-11-03T09:34:00Z</dcterms:created>
  <dcterms:modified xsi:type="dcterms:W3CDTF">2023-12-01T11:58:00Z</dcterms:modified>
</cp:coreProperties>
</file>