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E12C35" w:rsidRDefault="00E12C35" w:rsidP="00E12C35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7947F0">
        <w:rPr>
          <w:b/>
        </w:rPr>
        <w:t>17</w:t>
      </w:r>
    </w:p>
    <w:p w:rsidR="00E12C35" w:rsidRPr="00480CF9" w:rsidRDefault="00E12C35" w:rsidP="00E12C35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7</w:t>
      </w:r>
      <w:r w:rsidRPr="00480CF9">
        <w:rPr>
          <w:b/>
        </w:rPr>
        <w:t xml:space="preserve"> do SIWZ</w:t>
      </w:r>
    </w:p>
    <w:p w:rsidR="00E12C35" w:rsidRPr="00480CF9" w:rsidRDefault="00E12C35" w:rsidP="00E12C3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E12C3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067BD9">
      <w:pPr>
        <w:spacing w:line="276" w:lineRule="auto"/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„Świadcz</w:t>
      </w:r>
      <w:r w:rsidR="00150F12">
        <w:rPr>
          <w:b/>
        </w:rPr>
        <w:t xml:space="preserve">enie usług ochrony osób, </w:t>
      </w:r>
      <w:r w:rsidR="00150F12" w:rsidRPr="00041543">
        <w:rPr>
          <w:b/>
        </w:rPr>
        <w:t>budynków</w:t>
      </w:r>
      <w:r w:rsidRPr="00041543">
        <w:rPr>
          <w:b/>
        </w:rPr>
        <w:t xml:space="preserve"> i mienia </w:t>
      </w:r>
      <w:r w:rsidR="007947F0">
        <w:rPr>
          <w:b/>
        </w:rPr>
        <w:t xml:space="preserve">Kujawsko – Pomorskiego </w:t>
      </w:r>
      <w:r w:rsidRPr="00041543">
        <w:rPr>
          <w:b/>
        </w:rPr>
        <w:t xml:space="preserve">Specjalnego Ośrodka Szkolno – Wychowawczego </w:t>
      </w:r>
      <w:r w:rsidR="00431908" w:rsidRPr="00041543">
        <w:rPr>
          <w:b/>
        </w:rPr>
        <w:t xml:space="preserve">im. Janusza Korczaka </w:t>
      </w:r>
      <w:r w:rsidRPr="00041543">
        <w:rPr>
          <w:b/>
        </w:rPr>
        <w:t>w Toruniu”</w:t>
      </w:r>
    </w:p>
    <w:p w:rsidR="001717AC" w:rsidRPr="00E12C35" w:rsidRDefault="001717AC" w:rsidP="00507F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717AC" w:rsidRPr="00E12C35" w:rsidRDefault="00507F9C" w:rsidP="00507F9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07F9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07F9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07F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bookmarkStart w:id="0" w:name="_GoBack"/>
      <w:bookmarkEnd w:id="0"/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1717AC">
      <w:pPr>
        <w:autoSpaceDE w:val="0"/>
        <w:autoSpaceDN w:val="0"/>
        <w:adjustRightInd w:val="0"/>
        <w:spacing w:line="360" w:lineRule="auto"/>
      </w:pP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1717AC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77" w:rsidRDefault="00C96E77">
      <w:r>
        <w:separator/>
      </w:r>
    </w:p>
  </w:endnote>
  <w:endnote w:type="continuationSeparator" w:id="0">
    <w:p w:rsidR="00C96E77" w:rsidRDefault="00C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77" w:rsidRDefault="00C96E77">
      <w:r>
        <w:separator/>
      </w:r>
    </w:p>
  </w:footnote>
  <w:footnote w:type="continuationSeparator" w:id="0">
    <w:p w:rsidR="00C96E77" w:rsidRDefault="00C9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C96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C"/>
    <w:rsid w:val="00041543"/>
    <w:rsid w:val="00067BD9"/>
    <w:rsid w:val="001463CB"/>
    <w:rsid w:val="00150F12"/>
    <w:rsid w:val="001717AC"/>
    <w:rsid w:val="001F3CB5"/>
    <w:rsid w:val="002405F8"/>
    <w:rsid w:val="003A5BB9"/>
    <w:rsid w:val="003D082F"/>
    <w:rsid w:val="00401756"/>
    <w:rsid w:val="004201AB"/>
    <w:rsid w:val="00431908"/>
    <w:rsid w:val="00507F9C"/>
    <w:rsid w:val="0067642A"/>
    <w:rsid w:val="006C7FAD"/>
    <w:rsid w:val="0072544E"/>
    <w:rsid w:val="00753F95"/>
    <w:rsid w:val="007947F0"/>
    <w:rsid w:val="007D11F7"/>
    <w:rsid w:val="00B06D1A"/>
    <w:rsid w:val="00C505B8"/>
    <w:rsid w:val="00C63169"/>
    <w:rsid w:val="00C96E77"/>
    <w:rsid w:val="00CE50AE"/>
    <w:rsid w:val="00D42DF5"/>
    <w:rsid w:val="00D63801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049F-C10F-4882-B2C7-1BC5379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Kierzkowski</dc:creator>
  <cp:lastModifiedBy>KPSOSWT</cp:lastModifiedBy>
  <cp:revision>2</cp:revision>
  <cp:lastPrinted>2016-09-08T06:21:00Z</cp:lastPrinted>
  <dcterms:created xsi:type="dcterms:W3CDTF">2017-11-22T07:25:00Z</dcterms:created>
  <dcterms:modified xsi:type="dcterms:W3CDTF">2017-11-22T07:25:00Z</dcterms:modified>
</cp:coreProperties>
</file>