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pPr w:leftFromText="141" w:rightFromText="141" w:horzAnchor="margin" w:tblpY="765"/>
        <w:tblW w:w="0" w:type="auto"/>
        <w:tblLook w:val="04A0" w:firstRow="1" w:lastRow="0" w:firstColumn="1" w:lastColumn="0" w:noHBand="0" w:noVBand="1"/>
      </w:tblPr>
      <w:tblGrid>
        <w:gridCol w:w="1321"/>
        <w:gridCol w:w="1460"/>
        <w:gridCol w:w="1702"/>
        <w:gridCol w:w="1224"/>
        <w:gridCol w:w="1680"/>
        <w:gridCol w:w="1675"/>
      </w:tblGrid>
      <w:tr w:rsidR="00AC5FDB" w:rsidTr="009560EE">
        <w:tc>
          <w:tcPr>
            <w:tcW w:w="1321" w:type="dxa"/>
          </w:tcPr>
          <w:p w:rsidR="008A5CA8" w:rsidRDefault="008A5CA8" w:rsidP="009560EE">
            <w:r>
              <w:t>Rok</w:t>
            </w:r>
          </w:p>
        </w:tc>
        <w:tc>
          <w:tcPr>
            <w:tcW w:w="1460" w:type="dxa"/>
          </w:tcPr>
          <w:p w:rsidR="008A5CA8" w:rsidRDefault="008A5CA8" w:rsidP="009560EE">
            <w:r>
              <w:t>Data zamówienia</w:t>
            </w:r>
          </w:p>
        </w:tc>
        <w:tc>
          <w:tcPr>
            <w:tcW w:w="1702" w:type="dxa"/>
          </w:tcPr>
          <w:p w:rsidR="008A5CA8" w:rsidRDefault="008A5CA8" w:rsidP="009560EE">
            <w:r>
              <w:t>Przedmiot zamówienia</w:t>
            </w:r>
          </w:p>
        </w:tc>
        <w:tc>
          <w:tcPr>
            <w:tcW w:w="1224" w:type="dxa"/>
          </w:tcPr>
          <w:p w:rsidR="008A5CA8" w:rsidRDefault="008A5CA8" w:rsidP="009560EE">
            <w:r>
              <w:t>Wartość brutto</w:t>
            </w:r>
          </w:p>
        </w:tc>
        <w:tc>
          <w:tcPr>
            <w:tcW w:w="1680" w:type="dxa"/>
          </w:tcPr>
          <w:p w:rsidR="008A5CA8" w:rsidRDefault="008A5CA8" w:rsidP="009560EE">
            <w:r>
              <w:t>Nr ogłoszenia na stronie UZP- przetarg nieograniczony</w:t>
            </w:r>
          </w:p>
        </w:tc>
        <w:tc>
          <w:tcPr>
            <w:tcW w:w="1675" w:type="dxa"/>
          </w:tcPr>
          <w:p w:rsidR="008A5CA8" w:rsidRDefault="008A5CA8" w:rsidP="009560EE">
            <w:r>
              <w:t>Nr ogłoszenia o udzieleniu zamówienia na stronie UZP- przetarg nieograniczony</w:t>
            </w:r>
          </w:p>
        </w:tc>
      </w:tr>
      <w:tr w:rsidR="00AC5FDB" w:rsidTr="009560EE">
        <w:tc>
          <w:tcPr>
            <w:tcW w:w="1321" w:type="dxa"/>
          </w:tcPr>
          <w:p w:rsidR="008A5CA8" w:rsidRDefault="008A5CA8" w:rsidP="009560EE">
            <w:r>
              <w:t>2013</w:t>
            </w:r>
          </w:p>
        </w:tc>
        <w:tc>
          <w:tcPr>
            <w:tcW w:w="1460" w:type="dxa"/>
          </w:tcPr>
          <w:p w:rsidR="008A5CA8" w:rsidRDefault="008A5CA8" w:rsidP="009560EE">
            <w:r>
              <w:t>13.03.2013</w:t>
            </w:r>
          </w:p>
          <w:p w:rsidR="008A5CA8" w:rsidRDefault="008A5CA8" w:rsidP="009560EE">
            <w:r>
              <w:t>19.06.2013</w:t>
            </w:r>
          </w:p>
          <w:p w:rsidR="008A5CA8" w:rsidRDefault="008A5CA8" w:rsidP="009560EE"/>
          <w:p w:rsidR="008A5CA8" w:rsidRDefault="008A5CA8" w:rsidP="009560EE"/>
          <w:p w:rsidR="008A5CA8" w:rsidRDefault="008A5CA8" w:rsidP="009560EE">
            <w:r>
              <w:t>18.07.2013</w:t>
            </w:r>
          </w:p>
          <w:p w:rsidR="008A5CA8" w:rsidRDefault="008A5CA8" w:rsidP="009560EE">
            <w:r>
              <w:t>07.08.2013</w:t>
            </w:r>
          </w:p>
          <w:p w:rsidR="008A5CA8" w:rsidRDefault="000E38E1" w:rsidP="009560EE">
            <w:r>
              <w:t>04.09.2013</w:t>
            </w:r>
          </w:p>
          <w:p w:rsidR="000E38E1" w:rsidRDefault="000E38E1" w:rsidP="009560EE">
            <w:r>
              <w:t>28.10.2013</w:t>
            </w:r>
          </w:p>
        </w:tc>
        <w:tc>
          <w:tcPr>
            <w:tcW w:w="1702" w:type="dxa"/>
          </w:tcPr>
          <w:p w:rsidR="008A5CA8" w:rsidRDefault="008A5CA8" w:rsidP="009560EE">
            <w:r>
              <w:t>Zakup książek</w:t>
            </w:r>
          </w:p>
          <w:p w:rsidR="008A5CA8" w:rsidRDefault="008A5CA8" w:rsidP="009560EE">
            <w:r>
              <w:t>Zakup książek</w:t>
            </w:r>
          </w:p>
          <w:p w:rsidR="008A5CA8" w:rsidRDefault="008A5CA8" w:rsidP="009560EE">
            <w:r>
              <w:t>Zakup sprzętu komputerowego</w:t>
            </w:r>
          </w:p>
          <w:p w:rsidR="008A5CA8" w:rsidRDefault="008A5CA8" w:rsidP="009560EE">
            <w:r>
              <w:t xml:space="preserve">Wydruk książki </w:t>
            </w:r>
          </w:p>
          <w:p w:rsidR="008A5CA8" w:rsidRDefault="008A5CA8" w:rsidP="009560EE">
            <w:r>
              <w:t>Wydruk książki</w:t>
            </w:r>
          </w:p>
          <w:p w:rsidR="000E38E1" w:rsidRDefault="000E38E1" w:rsidP="009560EE">
            <w:r>
              <w:t>Zakup książek</w:t>
            </w:r>
          </w:p>
          <w:p w:rsidR="000E38E1" w:rsidRDefault="000E38E1" w:rsidP="009560EE">
            <w:r>
              <w:t>Zakup książek</w:t>
            </w:r>
          </w:p>
        </w:tc>
        <w:tc>
          <w:tcPr>
            <w:tcW w:w="1224" w:type="dxa"/>
          </w:tcPr>
          <w:p w:rsidR="008A5CA8" w:rsidRDefault="008A5CA8" w:rsidP="009560EE">
            <w:pPr>
              <w:jc w:val="right"/>
            </w:pPr>
            <w:r>
              <w:t>10 747,26</w:t>
            </w:r>
          </w:p>
          <w:p w:rsidR="008A5CA8" w:rsidRDefault="008A5CA8" w:rsidP="009560EE">
            <w:pPr>
              <w:jc w:val="right"/>
            </w:pPr>
            <w:r>
              <w:t>12 811,80</w:t>
            </w:r>
          </w:p>
          <w:p w:rsidR="008A5CA8" w:rsidRDefault="008A5CA8" w:rsidP="009560EE">
            <w:pPr>
              <w:jc w:val="right"/>
            </w:pPr>
            <w:r>
              <w:t>102 249,90</w:t>
            </w:r>
          </w:p>
          <w:p w:rsidR="008A5CA8" w:rsidRDefault="008A5CA8" w:rsidP="009560EE">
            <w:pPr>
              <w:jc w:val="right"/>
            </w:pPr>
          </w:p>
          <w:p w:rsidR="008A5CA8" w:rsidRDefault="008A5CA8" w:rsidP="009560EE">
            <w:pPr>
              <w:jc w:val="right"/>
            </w:pPr>
            <w:r>
              <w:t>24 894,40</w:t>
            </w:r>
          </w:p>
          <w:p w:rsidR="008A5CA8" w:rsidRDefault="008A5CA8" w:rsidP="009560EE">
            <w:pPr>
              <w:jc w:val="right"/>
            </w:pPr>
            <w:r>
              <w:t>4 200,00</w:t>
            </w:r>
          </w:p>
          <w:p w:rsidR="000E38E1" w:rsidRDefault="000E38E1" w:rsidP="009560EE">
            <w:pPr>
              <w:jc w:val="right"/>
            </w:pPr>
            <w:r>
              <w:t>15 989,25</w:t>
            </w:r>
          </w:p>
          <w:p w:rsidR="000E38E1" w:rsidRDefault="000E38E1" w:rsidP="009560EE">
            <w:pPr>
              <w:jc w:val="right"/>
            </w:pPr>
            <w:r>
              <w:t>12 785,14</w:t>
            </w:r>
          </w:p>
        </w:tc>
        <w:tc>
          <w:tcPr>
            <w:tcW w:w="1680" w:type="dxa"/>
          </w:tcPr>
          <w:p w:rsidR="008A5CA8" w:rsidRDefault="008A5CA8" w:rsidP="009560EE">
            <w:r>
              <w:t>68578-2013</w:t>
            </w:r>
          </w:p>
          <w:p w:rsidR="008A5CA8" w:rsidRDefault="008A5CA8" w:rsidP="009560EE">
            <w:r>
              <w:t>89935-2013</w:t>
            </w:r>
          </w:p>
          <w:p w:rsidR="008A5CA8" w:rsidRDefault="008A5CA8" w:rsidP="009560EE">
            <w:r>
              <w:t>12623-2013</w:t>
            </w:r>
          </w:p>
          <w:p w:rsidR="008A5CA8" w:rsidRDefault="008A5CA8" w:rsidP="009560EE"/>
          <w:p w:rsidR="008A5CA8" w:rsidRDefault="008A5CA8" w:rsidP="009560EE">
            <w:r>
              <w:t>do 14 000 euro</w:t>
            </w:r>
          </w:p>
          <w:p w:rsidR="008A5CA8" w:rsidRDefault="008A5CA8" w:rsidP="009560EE">
            <w:r>
              <w:t>do 14 000 euro</w:t>
            </w:r>
          </w:p>
          <w:p w:rsidR="000E38E1" w:rsidRDefault="000E38E1" w:rsidP="009560EE">
            <w:r>
              <w:t>177539-2013</w:t>
            </w:r>
          </w:p>
          <w:p w:rsidR="000E38E1" w:rsidRDefault="000E38E1" w:rsidP="009560EE">
            <w:r>
              <w:t>208407-2013</w:t>
            </w:r>
          </w:p>
        </w:tc>
        <w:tc>
          <w:tcPr>
            <w:tcW w:w="1675" w:type="dxa"/>
          </w:tcPr>
          <w:p w:rsidR="008A5CA8" w:rsidRDefault="008A5CA8" w:rsidP="009560EE">
            <w:r>
              <w:t>102600-2013</w:t>
            </w:r>
          </w:p>
          <w:p w:rsidR="008A5CA8" w:rsidRDefault="008A5CA8" w:rsidP="009560EE">
            <w:r>
              <w:t>117195-2013</w:t>
            </w:r>
          </w:p>
          <w:p w:rsidR="008A5CA8" w:rsidRDefault="008A5CA8" w:rsidP="009560EE">
            <w:r>
              <w:t>157453-2013</w:t>
            </w:r>
          </w:p>
          <w:p w:rsidR="008A5CA8" w:rsidRDefault="008A5CA8" w:rsidP="009560EE"/>
          <w:p w:rsidR="000E38E1" w:rsidRDefault="000E38E1" w:rsidP="009560EE"/>
          <w:p w:rsidR="000E38E1" w:rsidRDefault="000E38E1" w:rsidP="009560EE"/>
          <w:p w:rsidR="000E38E1" w:rsidRDefault="000E38E1" w:rsidP="009560EE">
            <w:r>
              <w:t>197087-2013</w:t>
            </w:r>
          </w:p>
          <w:p w:rsidR="000E38E1" w:rsidRDefault="000E38E1" w:rsidP="009560EE">
            <w:r>
              <w:t>231491-2013</w:t>
            </w:r>
          </w:p>
          <w:p w:rsidR="008A5CA8" w:rsidRDefault="008A5CA8" w:rsidP="009560EE"/>
        </w:tc>
      </w:tr>
      <w:tr w:rsidR="00AC5FDB" w:rsidTr="009560EE">
        <w:tc>
          <w:tcPr>
            <w:tcW w:w="1321" w:type="dxa"/>
          </w:tcPr>
          <w:p w:rsidR="008A5CA8" w:rsidRDefault="000E38E1" w:rsidP="009560EE">
            <w:r>
              <w:t>2014</w:t>
            </w:r>
          </w:p>
        </w:tc>
        <w:tc>
          <w:tcPr>
            <w:tcW w:w="1460" w:type="dxa"/>
          </w:tcPr>
          <w:p w:rsidR="008A5CA8" w:rsidRDefault="000E38E1" w:rsidP="009560EE">
            <w:r>
              <w:t>03.03.2014</w:t>
            </w:r>
          </w:p>
          <w:p w:rsidR="000E38E1" w:rsidRDefault="000E38E1" w:rsidP="009560EE">
            <w:r>
              <w:t>02.06.2014</w:t>
            </w:r>
          </w:p>
          <w:p w:rsidR="000E38E1" w:rsidRDefault="000E38E1" w:rsidP="009560EE">
            <w:r>
              <w:t>04.09.2014</w:t>
            </w:r>
          </w:p>
          <w:p w:rsidR="000E38E1" w:rsidRDefault="000E38E1" w:rsidP="009560EE">
            <w:r>
              <w:t>03.10.2014</w:t>
            </w:r>
          </w:p>
        </w:tc>
        <w:tc>
          <w:tcPr>
            <w:tcW w:w="1702" w:type="dxa"/>
          </w:tcPr>
          <w:p w:rsidR="008A5CA8" w:rsidRDefault="000E38E1" w:rsidP="009560EE">
            <w:r>
              <w:t>Zakup książek</w:t>
            </w:r>
          </w:p>
          <w:p w:rsidR="000E38E1" w:rsidRDefault="000E38E1" w:rsidP="009560EE">
            <w:r>
              <w:t>Zakup książek</w:t>
            </w:r>
          </w:p>
          <w:p w:rsidR="000E38E1" w:rsidRDefault="000E38E1" w:rsidP="009560EE">
            <w:r>
              <w:t>Zakup książek</w:t>
            </w:r>
          </w:p>
          <w:p w:rsidR="000E38E1" w:rsidRDefault="000E38E1" w:rsidP="009560EE">
            <w:r>
              <w:t>Zakup książek</w:t>
            </w:r>
          </w:p>
        </w:tc>
        <w:tc>
          <w:tcPr>
            <w:tcW w:w="1224" w:type="dxa"/>
          </w:tcPr>
          <w:p w:rsidR="008A5CA8" w:rsidRDefault="000E38E1" w:rsidP="009560EE">
            <w:pPr>
              <w:jc w:val="right"/>
            </w:pPr>
            <w:r>
              <w:t>11 572,92</w:t>
            </w:r>
          </w:p>
          <w:p w:rsidR="000E38E1" w:rsidRDefault="000E38E1" w:rsidP="009560EE">
            <w:pPr>
              <w:jc w:val="right"/>
            </w:pPr>
            <w:r>
              <w:t>11 156,00</w:t>
            </w:r>
          </w:p>
          <w:p w:rsidR="000E38E1" w:rsidRDefault="000E38E1" w:rsidP="009560EE">
            <w:pPr>
              <w:jc w:val="right"/>
            </w:pPr>
            <w:r>
              <w:t>18 070,10</w:t>
            </w:r>
          </w:p>
          <w:p w:rsidR="000E38E1" w:rsidRDefault="000E38E1" w:rsidP="009560EE">
            <w:pPr>
              <w:jc w:val="right"/>
            </w:pPr>
            <w:r>
              <w:t>5 555,97</w:t>
            </w:r>
          </w:p>
        </w:tc>
        <w:tc>
          <w:tcPr>
            <w:tcW w:w="1680" w:type="dxa"/>
          </w:tcPr>
          <w:p w:rsidR="008A5CA8" w:rsidRDefault="000E38E1" w:rsidP="009560EE">
            <w:r>
              <w:t>do 14 000 euro</w:t>
            </w:r>
          </w:p>
          <w:p w:rsidR="000E38E1" w:rsidRDefault="000E38E1" w:rsidP="009560EE">
            <w:r>
              <w:t>do 30 000 euro</w:t>
            </w:r>
          </w:p>
          <w:p w:rsidR="000E38E1" w:rsidRDefault="000E38E1" w:rsidP="009560EE">
            <w:r>
              <w:t>do 30 000 euro</w:t>
            </w:r>
          </w:p>
          <w:p w:rsidR="000E38E1" w:rsidRDefault="000E38E1" w:rsidP="009560EE">
            <w:r>
              <w:t>do 30 000 euro</w:t>
            </w:r>
          </w:p>
        </w:tc>
        <w:tc>
          <w:tcPr>
            <w:tcW w:w="1675" w:type="dxa"/>
          </w:tcPr>
          <w:p w:rsidR="008A5CA8" w:rsidRDefault="008A5CA8" w:rsidP="009560EE"/>
        </w:tc>
      </w:tr>
      <w:tr w:rsidR="00AC5FDB" w:rsidTr="009560EE">
        <w:tc>
          <w:tcPr>
            <w:tcW w:w="1321" w:type="dxa"/>
          </w:tcPr>
          <w:p w:rsidR="008A5CA8" w:rsidRDefault="000E38E1" w:rsidP="009560EE">
            <w:r>
              <w:t>2015</w:t>
            </w:r>
          </w:p>
        </w:tc>
        <w:tc>
          <w:tcPr>
            <w:tcW w:w="1460" w:type="dxa"/>
          </w:tcPr>
          <w:p w:rsidR="008A5CA8" w:rsidRDefault="000E38E1" w:rsidP="009560EE">
            <w:r>
              <w:t>02.03.2015</w:t>
            </w:r>
          </w:p>
          <w:p w:rsidR="000E38E1" w:rsidRDefault="000E38E1" w:rsidP="009560EE">
            <w:r>
              <w:t>08.06.2015</w:t>
            </w:r>
          </w:p>
          <w:p w:rsidR="000E38E1" w:rsidRDefault="000E38E1" w:rsidP="009560EE">
            <w:r>
              <w:t>21.09.2015</w:t>
            </w:r>
          </w:p>
          <w:p w:rsidR="000E38E1" w:rsidRDefault="000E38E1" w:rsidP="009560EE">
            <w:r>
              <w:t>08.11.2015</w:t>
            </w:r>
          </w:p>
          <w:p w:rsidR="000E38E1" w:rsidRDefault="000E38E1" w:rsidP="009560EE">
            <w:r>
              <w:t>08.12.2015</w:t>
            </w:r>
          </w:p>
        </w:tc>
        <w:tc>
          <w:tcPr>
            <w:tcW w:w="1702" w:type="dxa"/>
          </w:tcPr>
          <w:p w:rsidR="008A5CA8" w:rsidRDefault="000E38E1" w:rsidP="009560EE">
            <w:r>
              <w:t>Zakup książek</w:t>
            </w:r>
          </w:p>
          <w:p w:rsidR="000E38E1" w:rsidRDefault="000E38E1" w:rsidP="009560EE">
            <w:r>
              <w:t>Zakup książek</w:t>
            </w:r>
          </w:p>
          <w:p w:rsidR="000E38E1" w:rsidRDefault="000E38E1" w:rsidP="009560EE">
            <w:r>
              <w:t>Zakup książek</w:t>
            </w:r>
          </w:p>
          <w:p w:rsidR="000E38E1" w:rsidRDefault="000E38E1" w:rsidP="009560EE">
            <w:r>
              <w:t>Zakup książek</w:t>
            </w:r>
          </w:p>
          <w:p w:rsidR="000E38E1" w:rsidRDefault="000E38E1" w:rsidP="009560EE">
            <w:r>
              <w:t>Zakup książek</w:t>
            </w:r>
          </w:p>
        </w:tc>
        <w:tc>
          <w:tcPr>
            <w:tcW w:w="1224" w:type="dxa"/>
          </w:tcPr>
          <w:p w:rsidR="008A5CA8" w:rsidRDefault="000E38E1" w:rsidP="009560EE">
            <w:pPr>
              <w:jc w:val="right"/>
            </w:pPr>
            <w:r>
              <w:t>11 582,40</w:t>
            </w:r>
          </w:p>
          <w:p w:rsidR="000E38E1" w:rsidRDefault="000E38E1" w:rsidP="009560EE">
            <w:pPr>
              <w:jc w:val="right"/>
            </w:pPr>
            <w:r>
              <w:t>15 938,74</w:t>
            </w:r>
          </w:p>
          <w:p w:rsidR="000E38E1" w:rsidRDefault="000E38E1" w:rsidP="009560EE">
            <w:pPr>
              <w:jc w:val="right"/>
            </w:pPr>
            <w:r>
              <w:t>14 053,80</w:t>
            </w:r>
          </w:p>
          <w:p w:rsidR="000E38E1" w:rsidRDefault="000E38E1" w:rsidP="009560EE">
            <w:pPr>
              <w:jc w:val="right"/>
            </w:pPr>
            <w:r>
              <w:t>13 449,36</w:t>
            </w:r>
          </w:p>
          <w:p w:rsidR="000E38E1" w:rsidRDefault="000E38E1" w:rsidP="009560EE">
            <w:pPr>
              <w:jc w:val="right"/>
            </w:pPr>
            <w:r>
              <w:t>4 509,46</w:t>
            </w:r>
          </w:p>
        </w:tc>
        <w:tc>
          <w:tcPr>
            <w:tcW w:w="1680" w:type="dxa"/>
          </w:tcPr>
          <w:p w:rsidR="008A5CA8" w:rsidRDefault="000E38E1" w:rsidP="009560EE">
            <w:r>
              <w:t>do 30 000 euro</w:t>
            </w:r>
          </w:p>
          <w:p w:rsidR="000E38E1" w:rsidRDefault="000E38E1" w:rsidP="009560EE">
            <w:r>
              <w:t>do 30 000 euro</w:t>
            </w:r>
          </w:p>
          <w:p w:rsidR="000E38E1" w:rsidRDefault="000E38E1" w:rsidP="009560EE">
            <w:r>
              <w:t>do 30 000 euro</w:t>
            </w:r>
          </w:p>
          <w:p w:rsidR="000E38E1" w:rsidRDefault="000E38E1" w:rsidP="009560EE">
            <w:r>
              <w:t>do 30 000 euro</w:t>
            </w:r>
          </w:p>
          <w:p w:rsidR="000E38E1" w:rsidRDefault="000E38E1" w:rsidP="009560EE">
            <w:r>
              <w:t>do 30 000 euro</w:t>
            </w:r>
          </w:p>
        </w:tc>
        <w:tc>
          <w:tcPr>
            <w:tcW w:w="1675" w:type="dxa"/>
          </w:tcPr>
          <w:p w:rsidR="008A5CA8" w:rsidRDefault="008A5CA8" w:rsidP="009560EE"/>
        </w:tc>
      </w:tr>
      <w:tr w:rsidR="00AC5FDB" w:rsidTr="009560EE">
        <w:tc>
          <w:tcPr>
            <w:tcW w:w="1321" w:type="dxa"/>
          </w:tcPr>
          <w:p w:rsidR="008A5CA8" w:rsidRDefault="000E38E1" w:rsidP="009560EE">
            <w:r>
              <w:t>2016</w:t>
            </w:r>
          </w:p>
        </w:tc>
        <w:tc>
          <w:tcPr>
            <w:tcW w:w="1460" w:type="dxa"/>
          </w:tcPr>
          <w:p w:rsidR="008A5CA8" w:rsidRDefault="000E38E1" w:rsidP="009560EE">
            <w:r>
              <w:t>25.04.2016</w:t>
            </w:r>
          </w:p>
          <w:p w:rsidR="000E38E1" w:rsidRDefault="000E38E1" w:rsidP="009560EE">
            <w:r>
              <w:t>13.07.2016</w:t>
            </w:r>
          </w:p>
          <w:p w:rsidR="009560EE" w:rsidRDefault="009560EE" w:rsidP="009560EE">
            <w:r>
              <w:t>29.11.2016</w:t>
            </w:r>
          </w:p>
          <w:p w:rsidR="009560EE" w:rsidRDefault="009560EE" w:rsidP="009560EE">
            <w:r>
              <w:t>21.12.2016</w:t>
            </w:r>
          </w:p>
        </w:tc>
        <w:tc>
          <w:tcPr>
            <w:tcW w:w="1702" w:type="dxa"/>
          </w:tcPr>
          <w:p w:rsidR="008A5CA8" w:rsidRDefault="000E38E1" w:rsidP="009560EE">
            <w:r>
              <w:t>Zakup książek</w:t>
            </w:r>
          </w:p>
          <w:p w:rsidR="000E38E1" w:rsidRDefault="000E38E1" w:rsidP="009560EE">
            <w:r>
              <w:t>Zakup książek</w:t>
            </w:r>
          </w:p>
          <w:p w:rsidR="000E38E1" w:rsidRDefault="000E38E1" w:rsidP="009560EE">
            <w:r>
              <w:t>Zakup książek</w:t>
            </w:r>
          </w:p>
          <w:p w:rsidR="000E38E1" w:rsidRDefault="000E38E1" w:rsidP="009560EE">
            <w:r>
              <w:t>Zakup książek</w:t>
            </w:r>
          </w:p>
        </w:tc>
        <w:tc>
          <w:tcPr>
            <w:tcW w:w="1224" w:type="dxa"/>
          </w:tcPr>
          <w:p w:rsidR="008A5CA8" w:rsidRDefault="000E38E1" w:rsidP="009560EE">
            <w:pPr>
              <w:jc w:val="right"/>
            </w:pPr>
            <w:r>
              <w:t>12 018,81</w:t>
            </w:r>
          </w:p>
          <w:p w:rsidR="000E38E1" w:rsidRDefault="000E38E1" w:rsidP="009560EE">
            <w:pPr>
              <w:jc w:val="right"/>
            </w:pPr>
            <w:r>
              <w:t>17 411,77</w:t>
            </w:r>
          </w:p>
          <w:p w:rsidR="009560EE" w:rsidRDefault="009560EE" w:rsidP="009560EE">
            <w:pPr>
              <w:jc w:val="right"/>
            </w:pPr>
            <w:r>
              <w:t>24 441,17</w:t>
            </w:r>
          </w:p>
          <w:p w:rsidR="009560EE" w:rsidRDefault="009560EE" w:rsidP="009560EE">
            <w:pPr>
              <w:jc w:val="right"/>
            </w:pPr>
            <w:r>
              <w:t>9 308,29</w:t>
            </w:r>
          </w:p>
        </w:tc>
        <w:tc>
          <w:tcPr>
            <w:tcW w:w="1680" w:type="dxa"/>
          </w:tcPr>
          <w:p w:rsidR="008A5CA8" w:rsidRDefault="000E38E1" w:rsidP="009560EE">
            <w:r>
              <w:t>do 30 000 euro</w:t>
            </w:r>
          </w:p>
          <w:p w:rsidR="009560EE" w:rsidRDefault="009560EE" w:rsidP="009560EE">
            <w:r>
              <w:t>do 30 000 euro</w:t>
            </w:r>
          </w:p>
          <w:p w:rsidR="009560EE" w:rsidRDefault="009560EE" w:rsidP="009560EE">
            <w:r>
              <w:t>do 30 000 euro</w:t>
            </w:r>
          </w:p>
          <w:p w:rsidR="009560EE" w:rsidRDefault="009560EE" w:rsidP="009560EE">
            <w:r>
              <w:t>do 30 000 euro</w:t>
            </w:r>
          </w:p>
        </w:tc>
        <w:tc>
          <w:tcPr>
            <w:tcW w:w="1675" w:type="dxa"/>
          </w:tcPr>
          <w:p w:rsidR="008A5CA8" w:rsidRDefault="008A5CA8" w:rsidP="009560EE"/>
        </w:tc>
      </w:tr>
      <w:tr w:rsidR="00AC5FDB" w:rsidTr="009560EE">
        <w:tc>
          <w:tcPr>
            <w:tcW w:w="1321" w:type="dxa"/>
          </w:tcPr>
          <w:p w:rsidR="008A5CA8" w:rsidRDefault="009560EE" w:rsidP="009560EE">
            <w:r>
              <w:t>2017</w:t>
            </w:r>
          </w:p>
        </w:tc>
        <w:tc>
          <w:tcPr>
            <w:tcW w:w="1460" w:type="dxa"/>
          </w:tcPr>
          <w:p w:rsidR="008A5CA8" w:rsidRDefault="009560EE" w:rsidP="009560EE">
            <w:r>
              <w:t>15.03.2017</w:t>
            </w:r>
          </w:p>
          <w:p w:rsidR="009560EE" w:rsidRDefault="00AC5FDB" w:rsidP="009560EE">
            <w:r>
              <w:t>23</w:t>
            </w:r>
            <w:r w:rsidR="009560EE">
              <w:t>.0</w:t>
            </w:r>
            <w:r>
              <w:t>3</w:t>
            </w:r>
            <w:r w:rsidR="009560EE">
              <w:t>.2017</w:t>
            </w:r>
          </w:p>
          <w:p w:rsidR="00AC5FDB" w:rsidRDefault="00AC5FDB" w:rsidP="00AC5FDB">
            <w:r>
              <w:t>07.06</w:t>
            </w:r>
            <w:r>
              <w:t>.2017</w:t>
            </w:r>
          </w:p>
          <w:p w:rsidR="00AC5FDB" w:rsidRDefault="00AC5FDB" w:rsidP="009560EE">
            <w:r>
              <w:t>14.06.2017</w:t>
            </w:r>
          </w:p>
          <w:p w:rsidR="009560EE" w:rsidRDefault="009560EE" w:rsidP="009560EE">
            <w:r>
              <w:t>01.08.2017</w:t>
            </w:r>
          </w:p>
          <w:p w:rsidR="009560EE" w:rsidRDefault="009560EE" w:rsidP="009560EE"/>
          <w:p w:rsidR="009560EE" w:rsidRDefault="009560EE" w:rsidP="009560EE">
            <w:r>
              <w:t>22.09.2017</w:t>
            </w:r>
          </w:p>
          <w:p w:rsidR="009560EE" w:rsidRDefault="009560EE" w:rsidP="009560EE">
            <w:r>
              <w:t>31.10.2017</w:t>
            </w:r>
          </w:p>
          <w:p w:rsidR="009560EE" w:rsidRDefault="009560EE" w:rsidP="009560EE"/>
          <w:p w:rsidR="009560EE" w:rsidRDefault="009560EE" w:rsidP="009560EE">
            <w:r>
              <w:t>08.11.2017</w:t>
            </w:r>
          </w:p>
        </w:tc>
        <w:tc>
          <w:tcPr>
            <w:tcW w:w="1702" w:type="dxa"/>
          </w:tcPr>
          <w:p w:rsidR="008A5CA8" w:rsidRDefault="00AC5FDB" w:rsidP="009560EE">
            <w:r>
              <w:t>wydanie</w:t>
            </w:r>
            <w:r w:rsidR="009560EE">
              <w:t xml:space="preserve"> książ</w:t>
            </w:r>
            <w:r>
              <w:t>ki</w:t>
            </w:r>
          </w:p>
          <w:p w:rsidR="009560EE" w:rsidRDefault="009560EE" w:rsidP="009560EE">
            <w:r>
              <w:t>Zakup książek</w:t>
            </w:r>
          </w:p>
          <w:p w:rsidR="00AC5FDB" w:rsidRDefault="00AC5FDB" w:rsidP="00AC5FDB">
            <w:r>
              <w:t>Wydruk książki</w:t>
            </w:r>
          </w:p>
          <w:p w:rsidR="009560EE" w:rsidRDefault="009560EE" w:rsidP="009560EE">
            <w:r>
              <w:t xml:space="preserve">Zakup książek </w:t>
            </w:r>
          </w:p>
          <w:p w:rsidR="009560EE" w:rsidRDefault="009560EE" w:rsidP="009560EE">
            <w:r>
              <w:t>Remont schodów</w:t>
            </w:r>
          </w:p>
          <w:p w:rsidR="009560EE" w:rsidRDefault="009560EE" w:rsidP="009560EE">
            <w:r>
              <w:t>Zakup książek</w:t>
            </w:r>
          </w:p>
          <w:p w:rsidR="009560EE" w:rsidRDefault="009560EE" w:rsidP="009560EE">
            <w:r>
              <w:t>Remont łazienek</w:t>
            </w:r>
          </w:p>
          <w:p w:rsidR="009560EE" w:rsidRDefault="009560EE" w:rsidP="009560EE">
            <w:r>
              <w:t>Zakup książek</w:t>
            </w:r>
          </w:p>
        </w:tc>
        <w:tc>
          <w:tcPr>
            <w:tcW w:w="1224" w:type="dxa"/>
          </w:tcPr>
          <w:p w:rsidR="008A5CA8" w:rsidRDefault="009560EE" w:rsidP="009560EE">
            <w:pPr>
              <w:jc w:val="right"/>
            </w:pPr>
            <w:r>
              <w:t>6</w:t>
            </w:r>
            <w:r w:rsidR="00AC5FDB">
              <w:t xml:space="preserve"> </w:t>
            </w:r>
            <w:r>
              <w:t>00</w:t>
            </w:r>
            <w:r w:rsidR="00AC5FDB">
              <w:t>0</w:t>
            </w:r>
            <w:r>
              <w:t>,75</w:t>
            </w:r>
          </w:p>
          <w:p w:rsidR="009560EE" w:rsidRDefault="009560EE" w:rsidP="009560EE">
            <w:pPr>
              <w:jc w:val="right"/>
            </w:pPr>
            <w:r>
              <w:t>9 013,47</w:t>
            </w:r>
          </w:p>
          <w:p w:rsidR="00AC5FDB" w:rsidRDefault="00AC5FDB" w:rsidP="00AC5FDB">
            <w:pPr>
              <w:jc w:val="right"/>
            </w:pPr>
            <w:r>
              <w:t>5 600,70</w:t>
            </w:r>
          </w:p>
          <w:p w:rsidR="009560EE" w:rsidRDefault="00AC5FDB" w:rsidP="009560EE">
            <w:pPr>
              <w:jc w:val="right"/>
            </w:pPr>
            <w:r>
              <w:t>13 768,92</w:t>
            </w:r>
            <w:bookmarkStart w:id="0" w:name="_GoBack"/>
            <w:bookmarkEnd w:id="0"/>
          </w:p>
          <w:p w:rsidR="009560EE" w:rsidRDefault="009560EE" w:rsidP="009560EE">
            <w:pPr>
              <w:jc w:val="right"/>
            </w:pPr>
            <w:r>
              <w:t>29 827,50</w:t>
            </w:r>
          </w:p>
          <w:p w:rsidR="009560EE" w:rsidRDefault="009560EE" w:rsidP="009560EE">
            <w:pPr>
              <w:jc w:val="right"/>
            </w:pPr>
          </w:p>
          <w:p w:rsidR="009560EE" w:rsidRDefault="009560EE" w:rsidP="009560EE">
            <w:pPr>
              <w:jc w:val="right"/>
            </w:pPr>
            <w:r>
              <w:t>19 559,32</w:t>
            </w:r>
          </w:p>
          <w:p w:rsidR="009560EE" w:rsidRDefault="009560EE" w:rsidP="009560EE">
            <w:pPr>
              <w:jc w:val="right"/>
            </w:pPr>
            <w:r>
              <w:t>53 957,36</w:t>
            </w:r>
          </w:p>
          <w:p w:rsidR="009560EE" w:rsidRDefault="009560EE" w:rsidP="009560EE">
            <w:pPr>
              <w:jc w:val="right"/>
            </w:pPr>
          </w:p>
          <w:p w:rsidR="009560EE" w:rsidRDefault="009560EE" w:rsidP="009560EE">
            <w:pPr>
              <w:jc w:val="right"/>
            </w:pPr>
            <w:r>
              <w:t>20 344,33</w:t>
            </w:r>
          </w:p>
        </w:tc>
        <w:tc>
          <w:tcPr>
            <w:tcW w:w="1680" w:type="dxa"/>
          </w:tcPr>
          <w:p w:rsidR="008A5CA8" w:rsidRDefault="009560EE" w:rsidP="009560EE">
            <w:r>
              <w:t>do 30 000 euro</w:t>
            </w:r>
          </w:p>
          <w:p w:rsidR="009560EE" w:rsidRDefault="009560EE" w:rsidP="009560EE">
            <w:r>
              <w:t>do 30 000 euro</w:t>
            </w:r>
          </w:p>
          <w:p w:rsidR="009560EE" w:rsidRDefault="009560EE" w:rsidP="009560EE">
            <w:r>
              <w:t>do 30 000 euro</w:t>
            </w:r>
          </w:p>
          <w:p w:rsidR="009560EE" w:rsidRDefault="009560EE" w:rsidP="009560EE">
            <w:r>
              <w:t>do 30 000 euro</w:t>
            </w:r>
          </w:p>
          <w:p w:rsidR="009560EE" w:rsidRDefault="009560EE" w:rsidP="009560EE">
            <w:r>
              <w:t>do 30 000 euro</w:t>
            </w:r>
          </w:p>
          <w:p w:rsidR="009560EE" w:rsidRDefault="009560EE" w:rsidP="009560EE"/>
          <w:p w:rsidR="009560EE" w:rsidRDefault="009560EE" w:rsidP="009560EE">
            <w:r>
              <w:t>do 30 000 euro</w:t>
            </w:r>
          </w:p>
          <w:p w:rsidR="009560EE" w:rsidRDefault="009560EE" w:rsidP="009560EE">
            <w:r>
              <w:t>do 30 000 euro</w:t>
            </w:r>
          </w:p>
          <w:p w:rsidR="009560EE" w:rsidRDefault="009560EE" w:rsidP="009560EE"/>
          <w:p w:rsidR="009560EE" w:rsidRDefault="009560EE" w:rsidP="009560EE">
            <w:r>
              <w:t>do 30 000 euro</w:t>
            </w:r>
          </w:p>
        </w:tc>
        <w:tc>
          <w:tcPr>
            <w:tcW w:w="1675" w:type="dxa"/>
          </w:tcPr>
          <w:p w:rsidR="008A5CA8" w:rsidRDefault="008A5CA8" w:rsidP="009560EE"/>
        </w:tc>
      </w:tr>
    </w:tbl>
    <w:p w:rsidR="00DF72B8" w:rsidRPr="009560EE" w:rsidRDefault="009560EE">
      <w:pPr>
        <w:rPr>
          <w:b/>
          <w:sz w:val="24"/>
          <w:szCs w:val="24"/>
        </w:rPr>
      </w:pPr>
      <w:r w:rsidRPr="009560EE">
        <w:rPr>
          <w:b/>
          <w:sz w:val="24"/>
          <w:szCs w:val="24"/>
        </w:rPr>
        <w:t>Zamówienia publiczne udzielane w MBP w Skierniewicach w latach 2013-2017</w:t>
      </w:r>
    </w:p>
    <w:sectPr w:rsidR="00DF72B8" w:rsidRPr="009560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CA8"/>
    <w:rsid w:val="000E38E1"/>
    <w:rsid w:val="008A5CA8"/>
    <w:rsid w:val="009560EE"/>
    <w:rsid w:val="00AC5FDB"/>
    <w:rsid w:val="00DF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A227A6-CAC5-48C4-8423-1E30DAF6C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A5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251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</dc:creator>
  <cp:keywords/>
  <dc:description/>
  <cp:lastModifiedBy>Izabela</cp:lastModifiedBy>
  <cp:revision>2</cp:revision>
  <dcterms:created xsi:type="dcterms:W3CDTF">2018-07-02T11:09:00Z</dcterms:created>
  <dcterms:modified xsi:type="dcterms:W3CDTF">2018-07-02T12:09:00Z</dcterms:modified>
</cp:coreProperties>
</file>